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A4BB" w14:textId="6E6876CE" w:rsidR="00BF7C02" w:rsidRPr="00642F25" w:rsidRDefault="00BF7C02" w:rsidP="00BF7C02">
      <w:pPr>
        <w:ind w:left="1080" w:hanging="1080"/>
        <w:jc w:val="center"/>
        <w:rPr>
          <w:b/>
          <w:noProof/>
          <w:sz w:val="24"/>
          <w:szCs w:val="24"/>
        </w:rPr>
      </w:pPr>
    </w:p>
    <w:p w14:paraId="7C2DE4F8" w14:textId="6E4545B6" w:rsidR="00E10099" w:rsidRPr="00642F25" w:rsidRDefault="00E10099" w:rsidP="00BF7C02">
      <w:pPr>
        <w:ind w:left="1080" w:hanging="1080"/>
        <w:jc w:val="center"/>
        <w:rPr>
          <w:b/>
          <w:noProof/>
          <w:sz w:val="24"/>
          <w:szCs w:val="24"/>
        </w:rPr>
      </w:pPr>
    </w:p>
    <w:p w14:paraId="0A61318D" w14:textId="77777777" w:rsidR="003747B0" w:rsidRPr="00642F25" w:rsidRDefault="003747B0" w:rsidP="00CB793B">
      <w:pPr>
        <w:rPr>
          <w:b/>
          <w:sz w:val="24"/>
          <w:szCs w:val="24"/>
        </w:rPr>
      </w:pPr>
    </w:p>
    <w:p w14:paraId="4DB6B388" w14:textId="73C14BCA" w:rsidR="003747B0" w:rsidRPr="00642F25" w:rsidRDefault="00FD4D64" w:rsidP="00C17844">
      <w:pPr>
        <w:ind w:left="1080" w:hanging="1080"/>
        <w:rPr>
          <w:b/>
          <w:sz w:val="24"/>
          <w:szCs w:val="24"/>
        </w:rPr>
      </w:pPr>
      <w:r w:rsidRPr="00642F25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17B3A" wp14:editId="009A84C6">
                <wp:simplePos x="0" y="0"/>
                <wp:positionH relativeFrom="margin">
                  <wp:posOffset>50164</wp:posOffset>
                </wp:positionH>
                <wp:positionV relativeFrom="paragraph">
                  <wp:posOffset>17145</wp:posOffset>
                </wp:positionV>
                <wp:extent cx="6457950" cy="2152650"/>
                <wp:effectExtent l="0" t="0" r="19050" b="19050"/>
                <wp:wrapNone/>
                <wp:docPr id="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57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02D" w14:textId="09052E30" w:rsidR="00E10099" w:rsidRDefault="00CB793B" w:rsidP="0088196F">
                            <w:pPr>
                              <w:ind w:right="-23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10099">
                              <w:rPr>
                                <w:noProof/>
                              </w:rPr>
                              <w:drawing>
                                <wp:inline distT="0" distB="0" distL="0" distR="0" wp14:anchorId="6436FDCF" wp14:editId="07F25745">
                                  <wp:extent cx="475615" cy="381000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29" cy="39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153AF" w14:textId="54EB4E21" w:rsidR="00D85CB3" w:rsidRPr="003201A5" w:rsidRDefault="00D85CB3" w:rsidP="0088196F">
                            <w:pPr>
                              <w:ind w:right="-23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201A5">
                              <w:rPr>
                                <w:rFonts w:asciiTheme="minorHAnsi" w:hAnsiTheme="minorHAnsi"/>
                                <w:b/>
                              </w:rPr>
                              <w:t>ISTITUTO COMPRENSIVO “MATTEOTTI-PELLICO”</w:t>
                            </w:r>
                          </w:p>
                          <w:p w14:paraId="4C1444E7" w14:textId="5DCCF732" w:rsidR="00D85CB3" w:rsidRPr="003201A5" w:rsidRDefault="00D85CB3" w:rsidP="0088196F">
                            <w:pPr>
                              <w:ind w:right="-23"/>
                              <w:jc w:val="center"/>
                              <w:rPr>
                                <w:rFonts w:asciiTheme="minorHAnsi" w:hAnsiTheme="minorHAnsi"/>
                                <w:smallCaps/>
                                <w:sz w:val="16"/>
                                <w:szCs w:val="16"/>
                              </w:rPr>
                            </w:pPr>
                            <w:r w:rsidRPr="003201A5">
                              <w:rPr>
                                <w:rFonts w:asciiTheme="minorHAnsi" w:hAnsiTheme="minorHAnsi"/>
                                <w:smallCaps/>
                                <w:sz w:val="16"/>
                                <w:szCs w:val="16"/>
                              </w:rPr>
                              <w:t xml:space="preserve">SEDE </w:t>
                            </w:r>
                            <w:proofErr w:type="gramStart"/>
                            <w:r w:rsidRPr="003201A5">
                              <w:rPr>
                                <w:rFonts w:asciiTheme="minorHAnsi" w:hAnsiTheme="minorHAnsi"/>
                                <w:smallCaps/>
                                <w:sz w:val="16"/>
                                <w:szCs w:val="16"/>
                              </w:rPr>
                              <w:t>CENTRALE</w:t>
                            </w:r>
                            <w:r w:rsidRPr="003201A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-</w:t>
                            </w:r>
                            <w:proofErr w:type="gramEnd"/>
                            <w:r w:rsidRPr="003201A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C.so Sicilia, 40 – 10133 TORINO   Tel. 011/</w:t>
                            </w:r>
                            <w:r w:rsidR="0088196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01167800</w:t>
                            </w:r>
                          </w:p>
                          <w:p w14:paraId="40A43413" w14:textId="3AE1CEA9" w:rsidR="00D85CB3" w:rsidRDefault="00D85CB3" w:rsidP="0088196F">
                            <w:pPr>
                              <w:ind w:right="-23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3201A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e.mail</w:t>
                            </w:r>
                            <w:proofErr w:type="spellEnd"/>
                            <w:r w:rsidRPr="003201A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hyperlink r:id="rId8" w:history="1">
                              <w:r w:rsidRPr="003201A5">
                                <w:rPr>
                                  <w:rStyle w:val="Collegamentoipertestuale"/>
                                  <w:rFonts w:asciiTheme="minorHAnsi" w:hAnsiTheme="minorHAnsi"/>
                                  <w:sz w:val="16"/>
                                  <w:szCs w:val="16"/>
                                  <w:lang w:val="fr-FR"/>
                                </w:rPr>
                                <w:t>toic8b9003@istruzione.it</w:t>
                              </w:r>
                            </w:hyperlink>
                            <w:r w:rsidRPr="003201A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  <w:t xml:space="preserve"> – pec : </w:t>
                            </w:r>
                            <w:hyperlink r:id="rId9" w:history="1">
                              <w:r w:rsidRPr="003201A5">
                                <w:rPr>
                                  <w:rStyle w:val="Collegamentoipertestuale"/>
                                  <w:rFonts w:asciiTheme="minorHAnsi" w:hAnsiTheme="minorHAnsi"/>
                                  <w:sz w:val="16"/>
                                  <w:szCs w:val="16"/>
                                  <w:lang w:val="fr-FR"/>
                                </w:rPr>
                                <w:t>toic8b9003@pec.istruzione.it</w:t>
                              </w:r>
                            </w:hyperlink>
                            <w:r w:rsidRPr="003201A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7A7F9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7A7F9E" w:rsidRPr="007A7F9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  <w:t>Sito</w:t>
                            </w:r>
                            <w:proofErr w:type="spellEnd"/>
                            <w:r w:rsidR="007A7F9E" w:rsidRPr="007A7F9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  <w:t xml:space="preserve"> : </w:t>
                            </w:r>
                            <w:hyperlink r:id="rId10" w:history="1">
                              <w:r w:rsidR="007A7F9E" w:rsidRPr="00043C77">
                                <w:rPr>
                                  <w:rStyle w:val="Collegamentoipertestuale"/>
                                  <w:rFonts w:asciiTheme="minorHAnsi" w:hAnsiTheme="minorHAnsi"/>
                                  <w:sz w:val="16"/>
                                  <w:szCs w:val="16"/>
                                  <w:lang w:val="fr-FR"/>
                                </w:rPr>
                                <w:t>www.icmatteottipellico.edu.it</w:t>
                              </w:r>
                            </w:hyperlink>
                            <w:r w:rsidR="007A7F9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64292FE5" w14:textId="3938558E" w:rsidR="00F36246" w:rsidRPr="003201A5" w:rsidRDefault="00F36246" w:rsidP="0088196F">
                            <w:pPr>
                              <w:ind w:right="-23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66E94CA" w14:textId="68474595" w:rsidR="003201A5" w:rsidRDefault="00D85CB3" w:rsidP="0088196F">
                            <w:pPr>
                              <w:ind w:right="-23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201A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Cod. Ministeriale: TOIC8B9003               Cod. </w:t>
                            </w:r>
                            <w:proofErr w:type="gramStart"/>
                            <w:r w:rsidRPr="003201A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Fiscale :</w:t>
                            </w:r>
                            <w:proofErr w:type="gramEnd"/>
                            <w:r w:rsidRPr="003201A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718E" w:rsidRPr="003201A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97845970017</w:t>
                            </w:r>
                            <w:r w:rsidR="006D5451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CUF: </w:t>
                            </w:r>
                            <w:r w:rsidR="0001028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UFDZID</w:t>
                            </w:r>
                          </w:p>
                          <w:p w14:paraId="0B4F0C10" w14:textId="77777777" w:rsidR="00D85CB3" w:rsidRPr="003201A5" w:rsidRDefault="003201A5" w:rsidP="0088196F">
                            <w:pPr>
                              <w:ind w:right="-23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D85CB3" w:rsidRPr="003201A5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SCUOLA SEC. DI I° GRADO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D85CB3" w:rsidRPr="003201A5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SCUOLA PRIMARIA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D85CB3" w:rsidRPr="003201A5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SCUOLA PRIMARIA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</w:t>
                            </w:r>
                            <w:r w:rsidR="00D85CB3" w:rsidRPr="003201A5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SCUOLA PRIMARIA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 - INFANZIA</w:t>
                            </w:r>
                          </w:p>
                          <w:p w14:paraId="728E6CE5" w14:textId="77777777" w:rsidR="00D85CB3" w:rsidRPr="003201A5" w:rsidRDefault="003201A5" w:rsidP="0088196F">
                            <w:pPr>
                              <w:spacing w:line="0" w:lineRule="atLeast"/>
                              <w:ind w:right="-23"/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                      </w:t>
                            </w:r>
                            <w:r w:rsidR="00D85CB3" w:rsidRPr="003201A5"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“G. </w:t>
                            </w:r>
                            <w:proofErr w:type="gramStart"/>
                            <w:r w:rsidR="00D85CB3" w:rsidRPr="003201A5"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MATTEOTTI”   </w:t>
                            </w:r>
                            <w:proofErr w:type="gramEnd"/>
                            <w:r w:rsidR="00D85CB3" w:rsidRPr="003201A5"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                           “SILVIO PELLICO”                        “BALBIS GARRONE”               </w:t>
                            </w:r>
                            <w:r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                                            </w:t>
                            </w:r>
                            <w:r w:rsidR="00D85CB3" w:rsidRPr="003201A5"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="00D85CB3" w:rsidRPr="003201A5">
                              <w:rPr>
                                <w:rStyle w:val="fs28"/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>“FIOCCARDO”</w:t>
                            </w:r>
                          </w:p>
                          <w:p w14:paraId="5CF4780A" w14:textId="77777777" w:rsidR="00D85CB3" w:rsidRPr="003201A5" w:rsidRDefault="003201A5" w:rsidP="0088196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 w:line="0" w:lineRule="atLeast"/>
                              <w:ind w:right="-23"/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t>Corso Sicilia, 40 – (</w:t>
                            </w:r>
                            <w:proofErr w:type="gramStart"/>
                            <w:r w:rsidR="00D85CB3" w:rsidRPr="003201A5">
                              <w:rPr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t xml:space="preserve">TO)   </w:t>
                            </w:r>
                            <w:proofErr w:type="gramEnd"/>
                            <w:r w:rsidR="00D85CB3" w:rsidRPr="003201A5">
                              <w:rPr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D85CB3" w:rsidRPr="003201A5">
                              <w:rPr>
                                <w:rStyle w:val="fs28"/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Via Madama C., 102 – (TO)     </w:t>
                            </w:r>
                            <w:r>
                              <w:rPr>
                                <w:rStyle w:val="fs28"/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t xml:space="preserve">Via Nuova, 2 Cavoretto (TO)       </w:t>
                            </w:r>
                            <w:r>
                              <w:rPr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t xml:space="preserve"> C.so Moncalieri, 400 (TO)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COD. MECC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: TOMM8B9014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     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COD. MECC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: TOEE8B9015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COD. MECC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: TOEE8B9048              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COD. MECC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: </w:t>
                            </w:r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TOEE8B9037  -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COD. MECC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>: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 TOAA8B9021</w:t>
                            </w:r>
                          </w:p>
                          <w:p w14:paraId="29ADF25F" w14:textId="77777777" w:rsidR="003201A5" w:rsidRDefault="003201A5" w:rsidP="0088196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 w:line="0" w:lineRule="atLeast"/>
                              <w:ind w:right="-23"/>
                              <w:jc w:val="center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3201A5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1137FF15" w14:textId="77777777" w:rsidR="00D85CB3" w:rsidRPr="003201A5" w:rsidRDefault="00D85CB3" w:rsidP="0088196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 w:line="0" w:lineRule="atLeast"/>
                              <w:ind w:right="-23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</w:pPr>
                            <w:r w:rsidRPr="003201A5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SCUOLA PRIMARIA            </w:t>
                            </w:r>
                            <w:r w:rsidR="003201A5" w:rsidRPr="003201A5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3201A5">
                              <w:rPr>
                                <w:rStyle w:val="Enfasigrassetto"/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t>SCUOLA DELL’INFANZIA</w:t>
                            </w:r>
                          </w:p>
                          <w:p w14:paraId="2C417091" w14:textId="77777777" w:rsidR="00D85CB3" w:rsidRPr="003201A5" w:rsidRDefault="003201A5" w:rsidP="0088196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 w:line="0" w:lineRule="atLeast"/>
                              <w:ind w:right="-23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>“</w:t>
                            </w:r>
                            <w:proofErr w:type="gramStart"/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PARATO”   </w:t>
                            </w:r>
                            <w:proofErr w:type="gramEnd"/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D85CB3"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>“BORGARELLO”</w:t>
                            </w:r>
                          </w:p>
                          <w:p w14:paraId="65883D65" w14:textId="77777777" w:rsidR="00D85CB3" w:rsidRPr="003201A5" w:rsidRDefault="00D85CB3" w:rsidP="0088196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 w:line="0" w:lineRule="atLeast"/>
                              <w:ind w:right="-23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</w:pPr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>Via Aquileia, 8 – (</w:t>
                            </w:r>
                            <w:proofErr w:type="gramStart"/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TO)   </w:t>
                            </w:r>
                            <w:proofErr w:type="gramEnd"/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3201A5">
                              <w:rPr>
                                <w:rFonts w:asciiTheme="minorHAnsi" w:hAnsiTheme="minorHAnsi" w:cs="Arial"/>
                                <w:color w:val="444444"/>
                                <w:sz w:val="14"/>
                                <w:szCs w:val="14"/>
                              </w:rPr>
                              <w:t xml:space="preserve">Corso Sicilia, 24 </w:t>
                            </w:r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 - (TO)</w:t>
                            </w:r>
                          </w:p>
                          <w:p w14:paraId="6EC280E6" w14:textId="791D6BE1" w:rsidR="00D85CB3" w:rsidRPr="00C63991" w:rsidRDefault="00D85CB3" w:rsidP="0088196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 w:line="0" w:lineRule="atLeast"/>
                              <w:ind w:right="-23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COD. MECC</w:t>
                            </w:r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: TOEE8B9026          </w:t>
                            </w:r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COD. MECC</w:t>
                            </w:r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>:</w:t>
                            </w:r>
                            <w:r w:rsidRPr="003201A5">
                              <w:rPr>
                                <w:rFonts w:asciiTheme="minorHAnsi" w:hAnsiTheme="minorHAnsi" w:cs="Arial"/>
                                <w:b/>
                                <w:color w:val="444444"/>
                                <w:sz w:val="14"/>
                                <w:szCs w:val="14"/>
                              </w:rPr>
                              <w:t xml:space="preserve"> TOAA8B901X</w:t>
                            </w:r>
                          </w:p>
                          <w:p w14:paraId="36D7EEEB" w14:textId="77777777" w:rsidR="00D85CB3" w:rsidRPr="00925D4E" w:rsidRDefault="00D85CB3" w:rsidP="0088196F">
                            <w:pPr>
                              <w:spacing w:line="0" w:lineRule="atLeast"/>
                              <w:ind w:right="-23"/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4F56E7D" w14:textId="77777777" w:rsidR="00D85CB3" w:rsidRPr="00925D4E" w:rsidRDefault="00D85CB3" w:rsidP="0088196F">
                            <w:pPr>
                              <w:spacing w:line="0" w:lineRule="atLeast"/>
                              <w:ind w:right="-23"/>
                              <w:rPr>
                                <w:rStyle w:val="ff1"/>
                                <w:rFonts w:asciiTheme="minorHAnsi" w:hAnsiTheme="minorHAnsi" w:cs="Arial"/>
                                <w:b/>
                                <w:color w:val="444444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269C5EF8" w14:textId="77777777" w:rsidR="00D85CB3" w:rsidRDefault="00D85CB3" w:rsidP="0088196F">
                            <w:pPr>
                              <w:ind w:right="-23"/>
                            </w:pPr>
                          </w:p>
                          <w:p w14:paraId="57F4145A" w14:textId="77777777" w:rsidR="00D85CB3" w:rsidRPr="00CB3BC4" w:rsidRDefault="00D85CB3" w:rsidP="0088196F">
                            <w:pPr>
                              <w:ind w:right="-23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7B3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.95pt;margin-top:1.35pt;width:508.5pt;height:16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" strokeweight=".5pt">
                <v:textbox>
                  <w:txbxContent>
                    <w:p w14:paraId="6221202D" w14:textId="09052E30" w:rsidR="00E10099" w:rsidRDefault="00CB793B" w:rsidP="0088196F">
                      <w:pPr>
                        <w:ind w:right="-23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10099">
                        <w:rPr>
                          <w:noProof/>
                        </w:rPr>
                        <w:drawing>
                          <wp:inline distT="0" distB="0" distL="0" distR="0" wp14:anchorId="6436FDCF" wp14:editId="07F25745">
                            <wp:extent cx="475615" cy="381000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29" cy="390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A153AF" w14:textId="54EB4E21" w:rsidR="00D85CB3" w:rsidRPr="003201A5" w:rsidRDefault="00D85CB3" w:rsidP="0088196F">
                      <w:pPr>
                        <w:ind w:right="-23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3201A5">
                        <w:rPr>
                          <w:rFonts w:asciiTheme="minorHAnsi" w:hAnsiTheme="minorHAnsi"/>
                          <w:b/>
                        </w:rPr>
                        <w:t>ISTITUTO COMPRENSIVO “MATTEOTTI-PELLICO”</w:t>
                      </w:r>
                    </w:p>
                    <w:p w14:paraId="4C1444E7" w14:textId="5DCCF732" w:rsidR="00D85CB3" w:rsidRPr="003201A5" w:rsidRDefault="00D85CB3" w:rsidP="0088196F">
                      <w:pPr>
                        <w:ind w:right="-23"/>
                        <w:jc w:val="center"/>
                        <w:rPr>
                          <w:rFonts w:asciiTheme="minorHAnsi" w:hAnsiTheme="minorHAnsi"/>
                          <w:smallCaps/>
                          <w:sz w:val="16"/>
                          <w:szCs w:val="16"/>
                        </w:rPr>
                      </w:pPr>
                      <w:r w:rsidRPr="003201A5">
                        <w:rPr>
                          <w:rFonts w:asciiTheme="minorHAnsi" w:hAnsiTheme="minorHAnsi"/>
                          <w:smallCaps/>
                          <w:sz w:val="16"/>
                          <w:szCs w:val="16"/>
                        </w:rPr>
                        <w:t xml:space="preserve">SEDE </w:t>
                      </w:r>
                      <w:proofErr w:type="gramStart"/>
                      <w:r w:rsidRPr="003201A5">
                        <w:rPr>
                          <w:rFonts w:asciiTheme="minorHAnsi" w:hAnsiTheme="minorHAnsi"/>
                          <w:smallCaps/>
                          <w:sz w:val="16"/>
                          <w:szCs w:val="16"/>
                        </w:rPr>
                        <w:t>CENTRALE</w:t>
                      </w:r>
                      <w:r w:rsidRPr="003201A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-</w:t>
                      </w:r>
                      <w:proofErr w:type="gramEnd"/>
                      <w:r w:rsidRPr="003201A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C.so Sicilia, 40 – 10133 TORINO   Tel. 011/</w:t>
                      </w:r>
                      <w:r w:rsidR="0088196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01167800</w:t>
                      </w:r>
                    </w:p>
                    <w:p w14:paraId="40A43413" w14:textId="3AE1CEA9" w:rsidR="00D85CB3" w:rsidRDefault="00D85CB3" w:rsidP="0088196F">
                      <w:pPr>
                        <w:ind w:right="-23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3201A5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fr-FR"/>
                        </w:rPr>
                        <w:t>e.mail</w:t>
                      </w:r>
                      <w:proofErr w:type="spellEnd"/>
                      <w:r w:rsidRPr="003201A5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hyperlink r:id="rId11" w:history="1">
                        <w:r w:rsidRPr="003201A5">
                          <w:rPr>
                            <w:rStyle w:val="Collegamentoipertestuale"/>
                            <w:rFonts w:asciiTheme="minorHAnsi" w:hAnsiTheme="minorHAnsi"/>
                            <w:sz w:val="16"/>
                            <w:szCs w:val="16"/>
                            <w:lang w:val="fr-FR"/>
                          </w:rPr>
                          <w:t>toic8b9003@istruzione.it</w:t>
                        </w:r>
                      </w:hyperlink>
                      <w:r w:rsidRPr="003201A5"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  <w:t xml:space="preserve"> – pec : </w:t>
                      </w:r>
                      <w:hyperlink r:id="rId12" w:history="1">
                        <w:r w:rsidRPr="003201A5">
                          <w:rPr>
                            <w:rStyle w:val="Collegamentoipertestuale"/>
                            <w:rFonts w:asciiTheme="minorHAnsi" w:hAnsiTheme="minorHAnsi"/>
                            <w:sz w:val="16"/>
                            <w:szCs w:val="16"/>
                            <w:lang w:val="fr-FR"/>
                          </w:rPr>
                          <w:t>toic8b9003@pec.istruzione.it</w:t>
                        </w:r>
                      </w:hyperlink>
                      <w:r w:rsidRPr="003201A5"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7A7F9E"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  <w:t xml:space="preserve">- </w:t>
                      </w:r>
                      <w:proofErr w:type="spellStart"/>
                      <w:r w:rsidR="007A7F9E" w:rsidRPr="007A7F9E"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  <w:t>Sito</w:t>
                      </w:r>
                      <w:proofErr w:type="spellEnd"/>
                      <w:r w:rsidR="007A7F9E" w:rsidRPr="007A7F9E"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  <w:t xml:space="preserve"> : </w:t>
                      </w:r>
                      <w:hyperlink r:id="rId13" w:history="1">
                        <w:r w:rsidR="007A7F9E" w:rsidRPr="00043C77">
                          <w:rPr>
                            <w:rStyle w:val="Collegamentoipertestuale"/>
                            <w:rFonts w:asciiTheme="minorHAnsi" w:hAnsiTheme="minorHAnsi"/>
                            <w:sz w:val="16"/>
                            <w:szCs w:val="16"/>
                            <w:lang w:val="fr-FR"/>
                          </w:rPr>
                          <w:t>www.icmatteottipellico.edu.it</w:t>
                        </w:r>
                      </w:hyperlink>
                      <w:r w:rsidR="007A7F9E"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14:paraId="64292FE5" w14:textId="3938558E" w:rsidR="00F36246" w:rsidRPr="003201A5" w:rsidRDefault="00F36246" w:rsidP="0088196F">
                      <w:pPr>
                        <w:ind w:right="-23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fr-FR"/>
                        </w:rPr>
                      </w:pPr>
                    </w:p>
                    <w:p w14:paraId="766E94CA" w14:textId="68474595" w:rsidR="003201A5" w:rsidRDefault="00D85CB3" w:rsidP="0088196F">
                      <w:pPr>
                        <w:ind w:right="-23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3201A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Cod. Ministeriale: TOIC8B9003               Cod. </w:t>
                      </w:r>
                      <w:proofErr w:type="gramStart"/>
                      <w:r w:rsidRPr="003201A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Fiscale :</w:t>
                      </w:r>
                      <w:proofErr w:type="gramEnd"/>
                      <w:r w:rsidRPr="003201A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2718E" w:rsidRPr="003201A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97845970017</w:t>
                      </w:r>
                      <w:r w:rsidR="006D5451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CUF: </w:t>
                      </w:r>
                      <w:r w:rsidR="00010286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UFDZID</w:t>
                      </w:r>
                    </w:p>
                    <w:p w14:paraId="0B4F0C10" w14:textId="77777777" w:rsidR="00D85CB3" w:rsidRPr="003201A5" w:rsidRDefault="003201A5" w:rsidP="0088196F">
                      <w:pPr>
                        <w:ind w:right="-23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D85CB3" w:rsidRPr="003201A5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SCUOLA SEC. DI I° GRADO         </w:t>
                      </w:r>
                      <w:r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          </w:t>
                      </w:r>
                      <w:r w:rsidR="00D85CB3" w:rsidRPr="003201A5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SCUOLA PRIMARIA                </w:t>
                      </w:r>
                      <w:r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         </w:t>
                      </w:r>
                      <w:r w:rsidR="00D85CB3" w:rsidRPr="003201A5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SCUOLA PRIMARIA           </w:t>
                      </w:r>
                      <w:r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                                        </w:t>
                      </w:r>
                      <w:r w:rsidR="00D85CB3" w:rsidRPr="003201A5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SCUOLA PRIMARIA</w:t>
                      </w:r>
                      <w:r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 - INFANZIA</w:t>
                      </w:r>
                    </w:p>
                    <w:p w14:paraId="728E6CE5" w14:textId="77777777" w:rsidR="00D85CB3" w:rsidRPr="003201A5" w:rsidRDefault="003201A5" w:rsidP="0088196F">
                      <w:pPr>
                        <w:spacing w:line="0" w:lineRule="atLeast"/>
                        <w:ind w:right="-23"/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                        </w:t>
                      </w:r>
                      <w:r w:rsidR="00D85CB3" w:rsidRPr="003201A5"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“G. </w:t>
                      </w:r>
                      <w:proofErr w:type="gramStart"/>
                      <w:r w:rsidR="00D85CB3" w:rsidRPr="003201A5"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MATTEOTTI”   </w:t>
                      </w:r>
                      <w:proofErr w:type="gramEnd"/>
                      <w:r w:rsidR="00D85CB3" w:rsidRPr="003201A5"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                             “SILVIO PELLICO”                        “BALBIS GARRONE”               </w:t>
                      </w:r>
                      <w:r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                                              </w:t>
                      </w:r>
                      <w:r w:rsidR="00D85CB3" w:rsidRPr="003201A5"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="00D85CB3" w:rsidRPr="003201A5">
                        <w:rPr>
                          <w:rStyle w:val="fs28"/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>“FIOCCARDO”</w:t>
                      </w:r>
                    </w:p>
                    <w:p w14:paraId="5CF4780A" w14:textId="77777777" w:rsidR="00D85CB3" w:rsidRPr="003201A5" w:rsidRDefault="003201A5" w:rsidP="0088196F">
                      <w:pPr>
                        <w:pStyle w:val="NormaleWeb"/>
                        <w:shd w:val="clear" w:color="auto" w:fill="FFFFFF"/>
                        <w:spacing w:before="0" w:beforeAutospacing="0" w:after="0" w:afterAutospacing="0" w:line="0" w:lineRule="atLeast"/>
                        <w:ind w:right="-23"/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t xml:space="preserve">                    </w:t>
                      </w:r>
                      <w:r w:rsidR="00D85CB3" w:rsidRPr="003201A5">
                        <w:rPr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t>Corso Sicilia, 40 – (</w:t>
                      </w:r>
                      <w:proofErr w:type="gramStart"/>
                      <w:r w:rsidR="00D85CB3" w:rsidRPr="003201A5">
                        <w:rPr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t xml:space="preserve">TO)   </w:t>
                      </w:r>
                      <w:proofErr w:type="gramEnd"/>
                      <w:r w:rsidR="00D85CB3" w:rsidRPr="003201A5">
                        <w:rPr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t xml:space="preserve">              </w:t>
                      </w:r>
                      <w:r w:rsidR="00D85CB3" w:rsidRPr="003201A5">
                        <w:rPr>
                          <w:rStyle w:val="fs28"/>
                          <w:rFonts w:asciiTheme="minorHAnsi" w:hAnsiTheme="minorHAnsi" w:cs="Arial"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Via Madama C., 102 – (TO)     </w:t>
                      </w:r>
                      <w:r>
                        <w:rPr>
                          <w:rStyle w:val="fs28"/>
                          <w:rFonts w:asciiTheme="minorHAnsi" w:hAnsiTheme="minorHAnsi" w:cs="Arial"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     </w:t>
                      </w:r>
                      <w:r w:rsidR="00D85CB3" w:rsidRPr="003201A5">
                        <w:rPr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t xml:space="preserve">Via Nuova, 2 Cavoretto (TO)       </w:t>
                      </w:r>
                      <w:r>
                        <w:rPr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 w:rsidR="00D85CB3" w:rsidRPr="003201A5">
                        <w:rPr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t xml:space="preserve"> C.so Moncalieri, 400 (TO)</w:t>
                      </w:r>
                      <w:r w:rsidR="00D85CB3" w:rsidRPr="003201A5">
                        <w:rPr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              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COD. MECC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: TOMM8B9014    </w:t>
                      </w:r>
                      <w:r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          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COD. MECC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: TOEE8B9015     </w:t>
                      </w:r>
                      <w:r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     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COD. MECC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: TOEE8B9048                 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COD. MECC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: </w:t>
                      </w:r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TOEE8B9037  -   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COD. MECC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>: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 TOAA8B9021</w:t>
                      </w:r>
                    </w:p>
                    <w:p w14:paraId="29ADF25F" w14:textId="77777777" w:rsidR="003201A5" w:rsidRDefault="003201A5" w:rsidP="0088196F">
                      <w:pPr>
                        <w:pStyle w:val="NormaleWeb"/>
                        <w:shd w:val="clear" w:color="auto" w:fill="FFFFFF"/>
                        <w:spacing w:before="0" w:beforeAutospacing="0" w:after="0" w:afterAutospacing="0" w:line="0" w:lineRule="atLeast"/>
                        <w:ind w:right="-23"/>
                        <w:jc w:val="center"/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</w:pPr>
                      <w:r w:rsidRPr="003201A5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1137FF15" w14:textId="77777777" w:rsidR="00D85CB3" w:rsidRPr="003201A5" w:rsidRDefault="00D85CB3" w:rsidP="0088196F">
                      <w:pPr>
                        <w:pStyle w:val="NormaleWeb"/>
                        <w:shd w:val="clear" w:color="auto" w:fill="FFFFFF"/>
                        <w:spacing w:before="0" w:beforeAutospacing="0" w:after="0" w:afterAutospacing="0" w:line="0" w:lineRule="atLeast"/>
                        <w:ind w:right="-23"/>
                        <w:jc w:val="center"/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</w:pPr>
                      <w:r w:rsidRPr="003201A5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SCUOLA PRIMARIA            </w:t>
                      </w:r>
                      <w:r w:rsidR="003201A5" w:rsidRPr="003201A5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 xml:space="preserve">     </w:t>
                      </w:r>
                      <w:r w:rsidRPr="003201A5">
                        <w:rPr>
                          <w:rStyle w:val="Enfasigrassetto"/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t>SCUOLA DELL’INFANZIA</w:t>
                      </w:r>
                    </w:p>
                    <w:p w14:paraId="2C417091" w14:textId="77777777" w:rsidR="00D85CB3" w:rsidRPr="003201A5" w:rsidRDefault="003201A5" w:rsidP="0088196F">
                      <w:pPr>
                        <w:pStyle w:val="NormaleWeb"/>
                        <w:shd w:val="clear" w:color="auto" w:fill="FFFFFF"/>
                        <w:spacing w:before="0" w:beforeAutospacing="0" w:after="0" w:afterAutospacing="0" w:line="0" w:lineRule="atLeast"/>
                        <w:ind w:right="-23"/>
                        <w:jc w:val="center"/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       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>“</w:t>
                      </w:r>
                      <w:proofErr w:type="gramStart"/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PARATO”   </w:t>
                      </w:r>
                      <w:proofErr w:type="gramEnd"/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                    </w:t>
                      </w:r>
                      <w:r w:rsidR="00D85CB3"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>“BORGARELLO”</w:t>
                      </w:r>
                    </w:p>
                    <w:p w14:paraId="65883D65" w14:textId="77777777" w:rsidR="00D85CB3" w:rsidRPr="003201A5" w:rsidRDefault="00D85CB3" w:rsidP="0088196F">
                      <w:pPr>
                        <w:pStyle w:val="NormaleWeb"/>
                        <w:shd w:val="clear" w:color="auto" w:fill="FFFFFF"/>
                        <w:spacing w:before="0" w:beforeAutospacing="0" w:after="0" w:afterAutospacing="0" w:line="0" w:lineRule="atLeast"/>
                        <w:ind w:right="-23"/>
                        <w:jc w:val="center"/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</w:pPr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>Via Aquileia, 8 – (</w:t>
                      </w:r>
                      <w:proofErr w:type="gramStart"/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TO)   </w:t>
                      </w:r>
                      <w:proofErr w:type="gramEnd"/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              </w:t>
                      </w:r>
                      <w:r w:rsidRPr="003201A5">
                        <w:rPr>
                          <w:rFonts w:asciiTheme="minorHAnsi" w:hAnsiTheme="minorHAnsi" w:cs="Arial"/>
                          <w:color w:val="444444"/>
                          <w:sz w:val="14"/>
                          <w:szCs w:val="14"/>
                        </w:rPr>
                        <w:t xml:space="preserve">Corso Sicilia, 24 </w:t>
                      </w:r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 - (TO)</w:t>
                      </w:r>
                    </w:p>
                    <w:p w14:paraId="6EC280E6" w14:textId="791D6BE1" w:rsidR="00D85CB3" w:rsidRPr="00C63991" w:rsidRDefault="00D85CB3" w:rsidP="0088196F">
                      <w:pPr>
                        <w:pStyle w:val="NormaleWeb"/>
                        <w:shd w:val="clear" w:color="auto" w:fill="FFFFFF"/>
                        <w:spacing w:before="0" w:beforeAutospacing="0" w:after="0" w:afterAutospacing="0" w:line="0" w:lineRule="atLeast"/>
                        <w:ind w:right="-23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COD. MECC</w:t>
                      </w:r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 xml:space="preserve">: TOEE8B9026          </w:t>
                      </w:r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COD. MECC</w:t>
                      </w:r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>:</w:t>
                      </w:r>
                      <w:r w:rsidRPr="003201A5">
                        <w:rPr>
                          <w:rFonts w:asciiTheme="minorHAnsi" w:hAnsiTheme="minorHAnsi" w:cs="Arial"/>
                          <w:b/>
                          <w:color w:val="444444"/>
                          <w:sz w:val="14"/>
                          <w:szCs w:val="14"/>
                        </w:rPr>
                        <w:t xml:space="preserve"> TOAA8B901X</w:t>
                      </w:r>
                    </w:p>
                    <w:p w14:paraId="36D7EEEB" w14:textId="77777777" w:rsidR="00D85CB3" w:rsidRPr="00925D4E" w:rsidRDefault="00D85CB3" w:rsidP="0088196F">
                      <w:pPr>
                        <w:spacing w:line="0" w:lineRule="atLeast"/>
                        <w:ind w:right="-23"/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5"/>
                          <w:szCs w:val="15"/>
                          <w:shd w:val="clear" w:color="auto" w:fill="FFFFFF"/>
                        </w:rPr>
                        <w:t xml:space="preserve"> </w:t>
                      </w:r>
                    </w:p>
                    <w:p w14:paraId="14F56E7D" w14:textId="77777777" w:rsidR="00D85CB3" w:rsidRPr="00925D4E" w:rsidRDefault="00D85CB3" w:rsidP="0088196F">
                      <w:pPr>
                        <w:spacing w:line="0" w:lineRule="atLeast"/>
                        <w:ind w:right="-23"/>
                        <w:rPr>
                          <w:rStyle w:val="ff1"/>
                          <w:rFonts w:asciiTheme="minorHAnsi" w:hAnsiTheme="minorHAnsi" w:cs="Arial"/>
                          <w:b/>
                          <w:color w:val="444444"/>
                          <w:sz w:val="15"/>
                          <w:szCs w:val="15"/>
                          <w:shd w:val="clear" w:color="auto" w:fill="FFFFFF"/>
                        </w:rPr>
                      </w:pPr>
                    </w:p>
                    <w:p w14:paraId="269C5EF8" w14:textId="77777777" w:rsidR="00D85CB3" w:rsidRDefault="00D85CB3" w:rsidP="0088196F">
                      <w:pPr>
                        <w:ind w:right="-23"/>
                      </w:pPr>
                    </w:p>
                    <w:p w14:paraId="57F4145A" w14:textId="77777777" w:rsidR="00D85CB3" w:rsidRPr="00CB3BC4" w:rsidRDefault="00D85CB3" w:rsidP="0088196F">
                      <w:pPr>
                        <w:ind w:right="-23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242EB" w14:textId="77777777" w:rsidR="003747B0" w:rsidRPr="00642F25" w:rsidRDefault="003747B0" w:rsidP="00C17844">
      <w:pPr>
        <w:ind w:left="1080" w:hanging="1080"/>
        <w:rPr>
          <w:b/>
          <w:sz w:val="24"/>
          <w:szCs w:val="24"/>
        </w:rPr>
      </w:pPr>
    </w:p>
    <w:p w14:paraId="589E1B65" w14:textId="77777777" w:rsidR="007E0397" w:rsidRPr="00642F25" w:rsidRDefault="007E0397" w:rsidP="00C17844">
      <w:pPr>
        <w:ind w:left="1080" w:hanging="1080"/>
        <w:rPr>
          <w:b/>
          <w:sz w:val="24"/>
          <w:szCs w:val="24"/>
        </w:rPr>
      </w:pPr>
    </w:p>
    <w:p w14:paraId="448DCC6E" w14:textId="77777777" w:rsidR="0059089D" w:rsidRPr="00642F25" w:rsidRDefault="0059089D" w:rsidP="0059089D">
      <w:pPr>
        <w:pStyle w:val="Titolo2"/>
        <w:rPr>
          <w:b/>
          <w:color w:val="auto"/>
          <w:sz w:val="24"/>
          <w:szCs w:val="24"/>
          <w:lang w:bidi="he-IL"/>
        </w:rPr>
      </w:pPr>
    </w:p>
    <w:p w14:paraId="0EE87088" w14:textId="77777777" w:rsidR="00CD1FA6" w:rsidRPr="00642F25" w:rsidRDefault="00CD1FA6" w:rsidP="00CD1FA6">
      <w:pPr>
        <w:ind w:left="2124" w:firstLine="708"/>
        <w:rPr>
          <w:sz w:val="24"/>
          <w:szCs w:val="24"/>
        </w:rPr>
      </w:pPr>
    </w:p>
    <w:p w14:paraId="0631B959" w14:textId="77777777" w:rsidR="00925D4E" w:rsidRPr="00642F25" w:rsidRDefault="00925D4E" w:rsidP="00981B56">
      <w:pPr>
        <w:ind w:left="2124" w:firstLine="708"/>
        <w:jc w:val="both"/>
        <w:rPr>
          <w:sz w:val="24"/>
          <w:szCs w:val="24"/>
        </w:rPr>
      </w:pPr>
    </w:p>
    <w:p w14:paraId="3CA037B1" w14:textId="77777777" w:rsidR="00925D4E" w:rsidRPr="00642F25" w:rsidRDefault="00925D4E" w:rsidP="00925D4E">
      <w:pPr>
        <w:rPr>
          <w:sz w:val="24"/>
          <w:szCs w:val="24"/>
        </w:rPr>
      </w:pPr>
    </w:p>
    <w:p w14:paraId="69854928" w14:textId="77777777" w:rsidR="00925D4E" w:rsidRPr="00642F25" w:rsidRDefault="00925D4E" w:rsidP="00925D4E">
      <w:pPr>
        <w:rPr>
          <w:sz w:val="24"/>
          <w:szCs w:val="24"/>
        </w:rPr>
      </w:pPr>
    </w:p>
    <w:p w14:paraId="395464CA" w14:textId="77777777" w:rsidR="00925D4E" w:rsidRPr="00642F25" w:rsidRDefault="00925D4E" w:rsidP="00925D4E">
      <w:pPr>
        <w:rPr>
          <w:sz w:val="24"/>
          <w:szCs w:val="24"/>
        </w:rPr>
      </w:pPr>
    </w:p>
    <w:p w14:paraId="3E5EF09D" w14:textId="77777777" w:rsidR="00BF7C02" w:rsidRPr="00642F25" w:rsidRDefault="00BF7C02" w:rsidP="005841E3">
      <w:pPr>
        <w:widowControl w:val="0"/>
        <w:autoSpaceDE w:val="0"/>
        <w:autoSpaceDN w:val="0"/>
        <w:spacing w:before="91"/>
        <w:ind w:right="-15"/>
        <w:jc w:val="both"/>
        <w:outlineLvl w:val="0"/>
        <w:rPr>
          <w:sz w:val="24"/>
          <w:szCs w:val="24"/>
          <w:lang w:eastAsia="en-US" w:bidi="ar-SA"/>
        </w:rPr>
      </w:pPr>
    </w:p>
    <w:p w14:paraId="0DB0C138" w14:textId="77777777" w:rsidR="0029163A" w:rsidRPr="00642F25" w:rsidRDefault="0029163A" w:rsidP="00BF7C02">
      <w:pPr>
        <w:widowControl w:val="0"/>
        <w:autoSpaceDE w:val="0"/>
        <w:autoSpaceDN w:val="0"/>
        <w:spacing w:before="91"/>
        <w:ind w:right="-285"/>
        <w:jc w:val="both"/>
        <w:outlineLvl w:val="0"/>
        <w:rPr>
          <w:sz w:val="24"/>
          <w:szCs w:val="24"/>
          <w:lang w:eastAsia="en-US" w:bidi="ar-SA"/>
        </w:rPr>
      </w:pPr>
    </w:p>
    <w:p w14:paraId="4EE080D8" w14:textId="77777777" w:rsidR="0029163A" w:rsidRPr="00642F25" w:rsidRDefault="0029163A" w:rsidP="00BF7C02">
      <w:pPr>
        <w:widowControl w:val="0"/>
        <w:autoSpaceDE w:val="0"/>
        <w:autoSpaceDN w:val="0"/>
        <w:spacing w:before="91"/>
        <w:ind w:right="-285"/>
        <w:jc w:val="both"/>
        <w:outlineLvl w:val="0"/>
        <w:rPr>
          <w:sz w:val="24"/>
          <w:szCs w:val="24"/>
          <w:lang w:eastAsia="en-US" w:bidi="ar-SA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845"/>
        <w:gridCol w:w="1565"/>
        <w:gridCol w:w="3545"/>
      </w:tblGrid>
      <w:tr w:rsidR="00E12A8B" w14:paraId="2DD3AA42" w14:textId="77777777" w:rsidTr="000A25D1">
        <w:trPr>
          <w:trHeight w:val="251"/>
        </w:trPr>
        <w:tc>
          <w:tcPr>
            <w:tcW w:w="4112" w:type="dxa"/>
          </w:tcPr>
          <w:p w14:paraId="4FC27E70" w14:textId="564F608E" w:rsidR="00E12A8B" w:rsidRPr="000332B2" w:rsidRDefault="00E12A8B" w:rsidP="000A25D1">
            <w:pPr>
              <w:pStyle w:val="TableParagraph"/>
              <w:spacing w:line="232" w:lineRule="exact"/>
              <w:ind w:left="162"/>
              <w:rPr>
                <w:b/>
              </w:rPr>
            </w:pPr>
            <w:r w:rsidRPr="000332B2">
              <w:rPr>
                <w:b/>
              </w:rPr>
              <w:t xml:space="preserve">CIRCOLARE INTERNA </w:t>
            </w:r>
            <w:proofErr w:type="spellStart"/>
            <w:r w:rsidRPr="000332B2">
              <w:rPr>
                <w:b/>
              </w:rPr>
              <w:t>a.s.</w:t>
            </w:r>
            <w:proofErr w:type="spellEnd"/>
            <w:r w:rsidRPr="000332B2">
              <w:rPr>
                <w:b/>
              </w:rPr>
              <w:t xml:space="preserve"> 202</w:t>
            </w:r>
            <w:r w:rsidR="006B6CE7">
              <w:rPr>
                <w:b/>
              </w:rPr>
              <w:t>2</w:t>
            </w:r>
            <w:r w:rsidRPr="000332B2">
              <w:rPr>
                <w:b/>
              </w:rPr>
              <w:t>-202</w:t>
            </w:r>
            <w:r w:rsidR="006B6CE7">
              <w:rPr>
                <w:b/>
              </w:rPr>
              <w:t>3</w:t>
            </w:r>
          </w:p>
        </w:tc>
        <w:tc>
          <w:tcPr>
            <w:tcW w:w="845" w:type="dxa"/>
          </w:tcPr>
          <w:p w14:paraId="7379671A" w14:textId="77777777" w:rsidR="00E12A8B" w:rsidRPr="000332B2" w:rsidRDefault="00E12A8B" w:rsidP="000A25D1">
            <w:pPr>
              <w:pStyle w:val="TableParagraph"/>
              <w:spacing w:line="232" w:lineRule="exact"/>
              <w:ind w:left="280" w:right="273"/>
              <w:jc w:val="center"/>
              <w:rPr>
                <w:b/>
              </w:rPr>
            </w:pPr>
            <w:r w:rsidRPr="000332B2">
              <w:rPr>
                <w:b/>
              </w:rPr>
              <w:t>N.</w:t>
            </w:r>
          </w:p>
        </w:tc>
        <w:tc>
          <w:tcPr>
            <w:tcW w:w="1565" w:type="dxa"/>
          </w:tcPr>
          <w:p w14:paraId="1375372D" w14:textId="77777777" w:rsidR="00E12A8B" w:rsidRPr="000332B2" w:rsidRDefault="00E12A8B" w:rsidP="000A25D1">
            <w:pPr>
              <w:pStyle w:val="TableParagraph"/>
              <w:spacing w:line="232" w:lineRule="exact"/>
              <w:ind w:left="212" w:right="206"/>
              <w:jc w:val="center"/>
              <w:rPr>
                <w:b/>
              </w:rPr>
            </w:pPr>
            <w:r w:rsidRPr="000332B2">
              <w:rPr>
                <w:b/>
              </w:rPr>
              <w:t>DATA</w:t>
            </w:r>
          </w:p>
        </w:tc>
        <w:tc>
          <w:tcPr>
            <w:tcW w:w="3545" w:type="dxa"/>
          </w:tcPr>
          <w:p w14:paraId="12D26E06" w14:textId="77777777" w:rsidR="00E12A8B" w:rsidRPr="000332B2" w:rsidRDefault="00E12A8B" w:rsidP="000A25D1">
            <w:pPr>
              <w:pStyle w:val="TableParagraph"/>
              <w:spacing w:line="232" w:lineRule="exact"/>
              <w:ind w:left="1005"/>
              <w:rPr>
                <w:b/>
              </w:rPr>
            </w:pPr>
            <w:r w:rsidRPr="000332B2">
              <w:rPr>
                <w:b/>
              </w:rPr>
              <w:t>DESTINATARI</w:t>
            </w:r>
          </w:p>
        </w:tc>
      </w:tr>
      <w:tr w:rsidR="00E12A8B" w14:paraId="3A43067C" w14:textId="77777777" w:rsidTr="000A25D1">
        <w:trPr>
          <w:trHeight w:val="592"/>
        </w:trPr>
        <w:tc>
          <w:tcPr>
            <w:tcW w:w="4112" w:type="dxa"/>
          </w:tcPr>
          <w:p w14:paraId="2C3763CB" w14:textId="77777777" w:rsidR="00E12A8B" w:rsidRPr="000332B2" w:rsidRDefault="00E12A8B" w:rsidP="000A25D1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14:paraId="63FC36F7" w14:textId="50CA8246" w:rsidR="00E12A8B" w:rsidRPr="000332B2" w:rsidRDefault="00677C0D" w:rsidP="000A25D1">
            <w:pPr>
              <w:pStyle w:val="TableParagraph"/>
              <w:spacing w:line="275" w:lineRule="exact"/>
              <w:ind w:left="183" w:right="2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120AD">
              <w:rPr>
                <w:sz w:val="24"/>
              </w:rPr>
              <w:t>5</w:t>
            </w:r>
          </w:p>
        </w:tc>
        <w:tc>
          <w:tcPr>
            <w:tcW w:w="1565" w:type="dxa"/>
          </w:tcPr>
          <w:p w14:paraId="5DD581DD" w14:textId="2AF551AA" w:rsidR="00E12A8B" w:rsidRPr="000332B2" w:rsidRDefault="00E5031A" w:rsidP="000A25D1">
            <w:pPr>
              <w:pStyle w:val="TableParagraph"/>
              <w:spacing w:line="275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519D9"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sz w:val="24"/>
              </w:rPr>
              <w:t>/01/2023</w:t>
            </w:r>
          </w:p>
        </w:tc>
        <w:tc>
          <w:tcPr>
            <w:tcW w:w="3545" w:type="dxa"/>
          </w:tcPr>
          <w:p w14:paraId="52B7C8C1" w14:textId="6CBF87BA" w:rsidR="007503A8" w:rsidRDefault="007503A8" w:rsidP="000A25D1">
            <w:pPr>
              <w:pStyle w:val="TableParagraph"/>
              <w:spacing w:line="275" w:lineRule="exact"/>
              <w:ind w:left="1389"/>
              <w:rPr>
                <w:sz w:val="24"/>
              </w:rPr>
            </w:pPr>
            <w:r>
              <w:rPr>
                <w:sz w:val="24"/>
              </w:rPr>
              <w:t>Famiglie</w:t>
            </w:r>
          </w:p>
          <w:p w14:paraId="59B61B52" w14:textId="77777777" w:rsidR="00E12A8B" w:rsidRPr="000332B2" w:rsidRDefault="00E12A8B" w:rsidP="000A25D1">
            <w:pPr>
              <w:pStyle w:val="TableParagraph"/>
              <w:ind w:left="686"/>
              <w:rPr>
                <w:sz w:val="24"/>
              </w:rPr>
            </w:pPr>
            <w:r w:rsidRPr="000332B2">
              <w:rPr>
                <w:sz w:val="24"/>
              </w:rPr>
              <w:t>I.C. Matteotti - Pellico</w:t>
            </w:r>
          </w:p>
        </w:tc>
      </w:tr>
      <w:tr w:rsidR="00E12A8B" w14:paraId="37BBC67B" w14:textId="77777777" w:rsidTr="00613E27">
        <w:trPr>
          <w:trHeight w:val="640"/>
        </w:trPr>
        <w:tc>
          <w:tcPr>
            <w:tcW w:w="10067" w:type="dxa"/>
            <w:gridSpan w:val="4"/>
          </w:tcPr>
          <w:p w14:paraId="385C99E4" w14:textId="77777777" w:rsidR="00E12A8B" w:rsidRPr="000332B2" w:rsidRDefault="00E12A8B" w:rsidP="000A25D1">
            <w:pPr>
              <w:pStyle w:val="TableParagraph"/>
              <w:spacing w:before="1"/>
              <w:rPr>
                <w:sz w:val="21"/>
              </w:rPr>
            </w:pPr>
          </w:p>
          <w:p w14:paraId="5388874F" w14:textId="22CAA0C8" w:rsidR="00E12A8B" w:rsidRPr="000332B2" w:rsidRDefault="00E12A8B" w:rsidP="000A25D1">
            <w:pPr>
              <w:pStyle w:val="TableParagraph"/>
              <w:ind w:left="107"/>
              <w:rPr>
                <w:b/>
              </w:rPr>
            </w:pPr>
            <w:r w:rsidRPr="000332B2">
              <w:rPr>
                <w:b/>
              </w:rPr>
              <w:t xml:space="preserve">OGGETTO: </w:t>
            </w:r>
            <w:r w:rsidR="00AE079A">
              <w:rPr>
                <w:b/>
              </w:rPr>
              <w:t xml:space="preserve">Pagamenti </w:t>
            </w:r>
            <w:r w:rsidR="00644D79">
              <w:rPr>
                <w:b/>
              </w:rPr>
              <w:t>contributi scolastici</w:t>
            </w:r>
            <w:r w:rsidR="00AE079A">
              <w:rPr>
                <w:b/>
              </w:rPr>
              <w:t xml:space="preserve"> </w:t>
            </w:r>
          </w:p>
        </w:tc>
      </w:tr>
    </w:tbl>
    <w:p w14:paraId="45ACF1BD" w14:textId="77777777" w:rsidR="00F4491B" w:rsidRDefault="00F4491B" w:rsidP="00AE079A">
      <w:pPr>
        <w:widowControl w:val="0"/>
        <w:autoSpaceDE w:val="0"/>
        <w:autoSpaceDN w:val="0"/>
        <w:spacing w:before="91"/>
        <w:ind w:right="-285"/>
        <w:jc w:val="both"/>
        <w:outlineLvl w:val="0"/>
        <w:rPr>
          <w:sz w:val="24"/>
          <w:szCs w:val="24"/>
        </w:rPr>
      </w:pPr>
    </w:p>
    <w:p w14:paraId="50D73A97" w14:textId="6B94C741" w:rsidR="00AE079A" w:rsidRPr="00AE079A" w:rsidRDefault="00AE079A" w:rsidP="00AE079A">
      <w:pPr>
        <w:widowControl w:val="0"/>
        <w:autoSpaceDE w:val="0"/>
        <w:autoSpaceDN w:val="0"/>
        <w:spacing w:before="91"/>
        <w:ind w:right="-285"/>
        <w:jc w:val="both"/>
        <w:outlineLvl w:val="0"/>
        <w:rPr>
          <w:sz w:val="24"/>
          <w:szCs w:val="24"/>
        </w:rPr>
      </w:pPr>
      <w:r w:rsidRPr="00AE079A">
        <w:rPr>
          <w:sz w:val="24"/>
          <w:szCs w:val="24"/>
        </w:rPr>
        <w:t xml:space="preserve">Gentili </w:t>
      </w:r>
      <w:r>
        <w:rPr>
          <w:sz w:val="24"/>
          <w:szCs w:val="24"/>
        </w:rPr>
        <w:t>Genitori</w:t>
      </w:r>
      <w:r w:rsidRPr="00AE079A">
        <w:rPr>
          <w:sz w:val="24"/>
          <w:szCs w:val="24"/>
        </w:rPr>
        <w:t xml:space="preserve">, </w:t>
      </w:r>
    </w:p>
    <w:p w14:paraId="2C3EA4E6" w14:textId="6AD77AE0" w:rsidR="00EE5F6D" w:rsidRDefault="00AE079A" w:rsidP="00E634C5">
      <w:pPr>
        <w:widowControl w:val="0"/>
        <w:autoSpaceDE w:val="0"/>
        <w:autoSpaceDN w:val="0"/>
        <w:spacing w:before="91" w:line="360" w:lineRule="auto"/>
        <w:ind w:right="-285"/>
        <w:jc w:val="both"/>
        <w:outlineLvl w:val="0"/>
        <w:rPr>
          <w:sz w:val="24"/>
          <w:szCs w:val="24"/>
        </w:rPr>
      </w:pPr>
      <w:r w:rsidRPr="00AE079A">
        <w:rPr>
          <w:sz w:val="24"/>
          <w:szCs w:val="24"/>
        </w:rPr>
        <w:t xml:space="preserve">si comunica </w:t>
      </w:r>
      <w:r w:rsidR="00644D79">
        <w:rPr>
          <w:sz w:val="24"/>
          <w:szCs w:val="24"/>
        </w:rPr>
        <w:t xml:space="preserve">che dai controlli effettuati da parte della segreteria, risulta </w:t>
      </w:r>
      <w:r w:rsidRPr="00AE079A">
        <w:rPr>
          <w:sz w:val="24"/>
          <w:szCs w:val="24"/>
        </w:rPr>
        <w:t>che</w:t>
      </w:r>
      <w:r w:rsidR="005716FF" w:rsidRPr="005716FF">
        <w:rPr>
          <w:sz w:val="24"/>
          <w:szCs w:val="24"/>
        </w:rPr>
        <w:t xml:space="preserve"> </w:t>
      </w:r>
      <w:r w:rsidR="005716FF">
        <w:rPr>
          <w:sz w:val="24"/>
          <w:szCs w:val="24"/>
        </w:rPr>
        <w:t>non sono ancora stati assolti</w:t>
      </w:r>
      <w:r w:rsidRPr="00CA6FC8">
        <w:rPr>
          <w:sz w:val="24"/>
          <w:szCs w:val="24"/>
        </w:rPr>
        <w:t xml:space="preserve"> </w:t>
      </w:r>
      <w:r w:rsidR="00CA6FC8" w:rsidRPr="00CA6FC8">
        <w:rPr>
          <w:sz w:val="24"/>
          <w:szCs w:val="24"/>
        </w:rPr>
        <w:t>i</w:t>
      </w:r>
      <w:r w:rsidR="00644D79">
        <w:rPr>
          <w:sz w:val="24"/>
          <w:szCs w:val="24"/>
        </w:rPr>
        <w:t xml:space="preserve"> contributi</w:t>
      </w:r>
      <w:r w:rsidRPr="00CA6FC8">
        <w:rPr>
          <w:sz w:val="24"/>
          <w:szCs w:val="24"/>
        </w:rPr>
        <w:t xml:space="preserve"> </w:t>
      </w:r>
      <w:r w:rsidR="00644D79">
        <w:rPr>
          <w:sz w:val="24"/>
          <w:szCs w:val="24"/>
        </w:rPr>
        <w:t xml:space="preserve">assegnati, </w:t>
      </w:r>
      <w:r w:rsidRPr="00CA6FC8">
        <w:rPr>
          <w:sz w:val="24"/>
          <w:szCs w:val="24"/>
        </w:rPr>
        <w:t>da effettuare a favore dell</w:t>
      </w:r>
      <w:r w:rsidR="00F4491B" w:rsidRPr="00CA6FC8">
        <w:rPr>
          <w:sz w:val="24"/>
          <w:szCs w:val="24"/>
        </w:rPr>
        <w:t>’Istituto</w:t>
      </w:r>
      <w:r w:rsidR="00644D79">
        <w:rPr>
          <w:sz w:val="24"/>
          <w:szCs w:val="24"/>
        </w:rPr>
        <w:t xml:space="preserve">, </w:t>
      </w:r>
      <w:r w:rsidR="00F4491B" w:rsidRPr="00CA6FC8">
        <w:rPr>
          <w:sz w:val="24"/>
          <w:szCs w:val="24"/>
        </w:rPr>
        <w:t>comprendenti, a seconda dell’ordine di scuola,</w:t>
      </w:r>
      <w:r w:rsidR="00F53112">
        <w:rPr>
          <w:sz w:val="24"/>
          <w:szCs w:val="24"/>
        </w:rPr>
        <w:t xml:space="preserve"> a</w:t>
      </w:r>
      <w:r w:rsidRPr="00CA6FC8">
        <w:rPr>
          <w:sz w:val="24"/>
          <w:szCs w:val="24"/>
        </w:rPr>
        <w:t xml:space="preserve">ssicurazione, diario scolastico, </w:t>
      </w:r>
      <w:r w:rsidR="00EE5F6D" w:rsidRPr="00CA6FC8">
        <w:rPr>
          <w:sz w:val="24"/>
          <w:szCs w:val="24"/>
        </w:rPr>
        <w:t>Sportello d’</w:t>
      </w:r>
      <w:r w:rsidR="00CA6FC8" w:rsidRPr="00CA6FC8">
        <w:rPr>
          <w:sz w:val="24"/>
          <w:szCs w:val="24"/>
        </w:rPr>
        <w:t xml:space="preserve">Ascolto, </w:t>
      </w:r>
      <w:proofErr w:type="gramStart"/>
      <w:r w:rsidR="00CA6FC8">
        <w:rPr>
          <w:sz w:val="24"/>
          <w:szCs w:val="24"/>
        </w:rPr>
        <w:t>e</w:t>
      </w:r>
      <w:r w:rsidR="00CA6FC8" w:rsidRPr="00CA6FC8">
        <w:rPr>
          <w:sz w:val="24"/>
          <w:szCs w:val="24"/>
        </w:rPr>
        <w:t>cc</w:t>
      </w:r>
      <w:r w:rsidRPr="00CA6FC8">
        <w:rPr>
          <w:sz w:val="24"/>
          <w:szCs w:val="24"/>
        </w:rPr>
        <w:t>.</w:t>
      </w:r>
      <w:r w:rsidR="00EC50A4">
        <w:rPr>
          <w:sz w:val="24"/>
          <w:szCs w:val="24"/>
        </w:rPr>
        <w:t>,</w:t>
      </w:r>
      <w:r w:rsidRPr="00CA6FC8">
        <w:rPr>
          <w:sz w:val="24"/>
          <w:szCs w:val="24"/>
        </w:rPr>
        <w:t>.</w:t>
      </w:r>
      <w:proofErr w:type="gramEnd"/>
    </w:p>
    <w:p w14:paraId="0EAEEA7A" w14:textId="122EF46B" w:rsidR="00ED68D1" w:rsidRDefault="00EE5F6D" w:rsidP="00F4491B">
      <w:pPr>
        <w:widowControl w:val="0"/>
        <w:autoSpaceDE w:val="0"/>
        <w:autoSpaceDN w:val="0"/>
        <w:spacing w:before="91" w:line="360" w:lineRule="auto"/>
        <w:ind w:right="-2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DC6107">
        <w:rPr>
          <w:sz w:val="24"/>
          <w:szCs w:val="24"/>
        </w:rPr>
        <w:t>invitano le famiglie che non hanno ancora provved</w:t>
      </w:r>
      <w:r w:rsidR="00ED68D1">
        <w:rPr>
          <w:sz w:val="24"/>
          <w:szCs w:val="24"/>
        </w:rPr>
        <w:t>uto</w:t>
      </w:r>
      <w:r w:rsidR="00A71B15">
        <w:rPr>
          <w:sz w:val="24"/>
          <w:szCs w:val="24"/>
        </w:rPr>
        <w:t>,</w:t>
      </w:r>
      <w:r w:rsidR="00CF3A29">
        <w:rPr>
          <w:sz w:val="24"/>
          <w:szCs w:val="24"/>
        </w:rPr>
        <w:t xml:space="preserve"> ad</w:t>
      </w:r>
      <w:r w:rsidR="00ED68D1">
        <w:rPr>
          <w:sz w:val="24"/>
          <w:szCs w:val="24"/>
        </w:rPr>
        <w:t xml:space="preserve"> accedere, </w:t>
      </w:r>
      <w:r w:rsidR="00ED3CA4">
        <w:rPr>
          <w:sz w:val="24"/>
          <w:szCs w:val="24"/>
        </w:rPr>
        <w:t>attraverso le funzioni di pagamento dell’app Famiglia (</w:t>
      </w:r>
      <w:proofErr w:type="spellStart"/>
      <w:r w:rsidR="00ED3CA4">
        <w:rPr>
          <w:sz w:val="24"/>
          <w:szCs w:val="24"/>
        </w:rPr>
        <w:t>Didup</w:t>
      </w:r>
      <w:proofErr w:type="spellEnd"/>
      <w:r w:rsidR="00ED3CA4">
        <w:rPr>
          <w:sz w:val="24"/>
          <w:szCs w:val="24"/>
        </w:rPr>
        <w:t>) cliccando sulla voce Menu e quindi su Pagamenti</w:t>
      </w:r>
      <w:r w:rsidR="00ED68D1">
        <w:rPr>
          <w:sz w:val="24"/>
          <w:szCs w:val="24"/>
        </w:rPr>
        <w:t>.</w:t>
      </w:r>
      <w:r w:rsidR="00B0211E">
        <w:rPr>
          <w:sz w:val="24"/>
          <w:szCs w:val="24"/>
        </w:rPr>
        <w:t xml:space="preserve"> Nella sezione suddetta verranno mostrati i contributi che sono stati assegnati (pagati, da pagare e scaduti).</w:t>
      </w:r>
    </w:p>
    <w:p w14:paraId="0F577170" w14:textId="77828B67" w:rsidR="003B3053" w:rsidRDefault="003B3053" w:rsidP="00F4491B">
      <w:pPr>
        <w:widowControl w:val="0"/>
        <w:autoSpaceDE w:val="0"/>
        <w:autoSpaceDN w:val="0"/>
        <w:spacing w:before="91" w:line="360" w:lineRule="auto"/>
        <w:ind w:right="-2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Il termine ultimo è</w:t>
      </w:r>
      <w:r w:rsidR="00ED68D1">
        <w:rPr>
          <w:sz w:val="24"/>
          <w:szCs w:val="24"/>
        </w:rPr>
        <w:t xml:space="preserve"> fissato </w:t>
      </w:r>
      <w:r w:rsidR="00B0211E">
        <w:rPr>
          <w:sz w:val="24"/>
          <w:szCs w:val="24"/>
        </w:rPr>
        <w:t>per il</w:t>
      </w:r>
      <w:r>
        <w:rPr>
          <w:sz w:val="24"/>
          <w:szCs w:val="24"/>
        </w:rPr>
        <w:t xml:space="preserve"> 1</w:t>
      </w:r>
      <w:r w:rsidR="00CC603E">
        <w:rPr>
          <w:sz w:val="24"/>
          <w:szCs w:val="24"/>
        </w:rPr>
        <w:t>0</w:t>
      </w:r>
      <w:r>
        <w:rPr>
          <w:sz w:val="24"/>
          <w:szCs w:val="24"/>
        </w:rPr>
        <w:t>/02/2023.</w:t>
      </w:r>
    </w:p>
    <w:p w14:paraId="7C3B96BC" w14:textId="4021BC1F" w:rsidR="00EE5F6D" w:rsidRDefault="003B3053" w:rsidP="00F4491B">
      <w:pPr>
        <w:widowControl w:val="0"/>
        <w:autoSpaceDE w:val="0"/>
        <w:autoSpaceDN w:val="0"/>
        <w:spacing w:before="91" w:line="360" w:lineRule="auto"/>
        <w:ind w:right="-2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Si richiede</w:t>
      </w:r>
      <w:r w:rsidR="00EE5F6D">
        <w:rPr>
          <w:sz w:val="24"/>
          <w:szCs w:val="24"/>
        </w:rPr>
        <w:t xml:space="preserve"> ai Genitori Rappresentanti un fattiv</w:t>
      </w:r>
      <w:r w:rsidR="00EC50A4">
        <w:rPr>
          <w:sz w:val="24"/>
          <w:szCs w:val="24"/>
        </w:rPr>
        <w:t>o</w:t>
      </w:r>
      <w:r w:rsidR="00EE5F6D">
        <w:rPr>
          <w:sz w:val="24"/>
          <w:szCs w:val="24"/>
        </w:rPr>
        <w:t xml:space="preserve"> </w:t>
      </w:r>
      <w:r w:rsidR="00EC50A4">
        <w:rPr>
          <w:sz w:val="24"/>
          <w:szCs w:val="24"/>
        </w:rPr>
        <w:t xml:space="preserve">supporto per </w:t>
      </w:r>
      <w:r w:rsidR="00EE5F6D">
        <w:rPr>
          <w:sz w:val="24"/>
          <w:szCs w:val="24"/>
        </w:rPr>
        <w:t>collabo</w:t>
      </w:r>
      <w:r w:rsidR="00EC50A4">
        <w:rPr>
          <w:sz w:val="24"/>
          <w:szCs w:val="24"/>
        </w:rPr>
        <w:t>ra</w:t>
      </w:r>
      <w:r w:rsidR="00EE5F6D">
        <w:rPr>
          <w:sz w:val="24"/>
          <w:szCs w:val="24"/>
        </w:rPr>
        <w:t xml:space="preserve">re </w:t>
      </w:r>
      <w:r w:rsidR="00EC50A4">
        <w:rPr>
          <w:sz w:val="24"/>
          <w:szCs w:val="24"/>
        </w:rPr>
        <w:t xml:space="preserve">con </w:t>
      </w:r>
      <w:r w:rsidR="00C04324">
        <w:rPr>
          <w:sz w:val="24"/>
          <w:szCs w:val="24"/>
        </w:rPr>
        <w:t xml:space="preserve">le </w:t>
      </w:r>
      <w:r w:rsidR="00EC50A4">
        <w:rPr>
          <w:sz w:val="24"/>
          <w:szCs w:val="24"/>
        </w:rPr>
        <w:t xml:space="preserve">famiglie in difficoltà, per offrire loro </w:t>
      </w:r>
      <w:r w:rsidR="00EE5F6D">
        <w:rPr>
          <w:sz w:val="24"/>
          <w:szCs w:val="24"/>
        </w:rPr>
        <w:t>eventuali suggerimenti</w:t>
      </w:r>
      <w:r w:rsidR="00F4491B">
        <w:rPr>
          <w:sz w:val="24"/>
          <w:szCs w:val="24"/>
        </w:rPr>
        <w:t xml:space="preserve"> eventualmente indirizzando le richieste alla Segreteria</w:t>
      </w:r>
      <w:r w:rsidR="00EE5F6D">
        <w:rPr>
          <w:sz w:val="24"/>
          <w:szCs w:val="24"/>
        </w:rPr>
        <w:t>.</w:t>
      </w:r>
    </w:p>
    <w:p w14:paraId="61E3C417" w14:textId="155555BA" w:rsidR="00AE079A" w:rsidRPr="00AE079A" w:rsidRDefault="00EE5F6D" w:rsidP="00F4491B">
      <w:pPr>
        <w:widowControl w:val="0"/>
        <w:autoSpaceDE w:val="0"/>
        <w:autoSpaceDN w:val="0"/>
        <w:spacing w:before="91" w:line="360" w:lineRule="auto"/>
        <w:ind w:right="-2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AE079A" w:rsidRPr="00AE079A">
        <w:rPr>
          <w:sz w:val="24"/>
          <w:szCs w:val="24"/>
        </w:rPr>
        <w:t>erti della consueta collaborazione da parte delle S.V., si coglie l’occasione per porgere cordiali saluti.</w:t>
      </w:r>
    </w:p>
    <w:p w14:paraId="7423CAEE" w14:textId="77777777" w:rsidR="00E749FF" w:rsidRPr="00AE079A" w:rsidRDefault="00E749FF" w:rsidP="00E634C5">
      <w:pPr>
        <w:spacing w:line="360" w:lineRule="auto"/>
        <w:jc w:val="both"/>
        <w:rPr>
          <w:sz w:val="24"/>
          <w:szCs w:val="24"/>
        </w:rPr>
      </w:pPr>
    </w:p>
    <w:p w14:paraId="33716B59" w14:textId="77777777" w:rsidR="00D161DA" w:rsidRDefault="00E634C5" w:rsidP="00D161DA">
      <w:pPr>
        <w:jc w:val="both"/>
      </w:pPr>
      <w:r w:rsidRPr="00E634C5">
        <w:rPr>
          <w:sz w:val="24"/>
          <w:szCs w:val="24"/>
        </w:rPr>
        <w:t xml:space="preserve">La Segreteria Amministrativa </w:t>
      </w:r>
      <w:r w:rsidR="00EE5F6D">
        <w:rPr>
          <w:sz w:val="24"/>
          <w:szCs w:val="24"/>
        </w:rPr>
        <w:t xml:space="preserve">                                                           </w:t>
      </w:r>
      <w:r w:rsidR="00EB3BA2">
        <w:t xml:space="preserve">      </w:t>
      </w:r>
    </w:p>
    <w:p w14:paraId="48C91EED" w14:textId="77777777" w:rsidR="00D161DA" w:rsidRDefault="00D161DA" w:rsidP="00D161DA">
      <w:pPr>
        <w:jc w:val="both"/>
      </w:pPr>
    </w:p>
    <w:p w14:paraId="2B4DC6FB" w14:textId="77777777" w:rsidR="000B5C52" w:rsidRDefault="00D161DA" w:rsidP="00D161DA">
      <w:pPr>
        <w:jc w:val="both"/>
      </w:pPr>
      <w:r>
        <w:t xml:space="preserve">                                                                                                                                   </w:t>
      </w:r>
    </w:p>
    <w:p w14:paraId="1FA764B7" w14:textId="77777777" w:rsidR="000B5C52" w:rsidRDefault="000B5C52" w:rsidP="00D161DA">
      <w:pPr>
        <w:jc w:val="both"/>
      </w:pPr>
    </w:p>
    <w:p w14:paraId="2690910F" w14:textId="0CAB1956" w:rsidR="00D161DA" w:rsidRPr="001C1A0D" w:rsidRDefault="000B5C52" w:rsidP="00D161DA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</w:t>
      </w:r>
      <w:r w:rsidR="00D161DA">
        <w:t xml:space="preserve">   </w:t>
      </w:r>
      <w:r w:rsidR="006B6CE7">
        <w:t xml:space="preserve"> </w:t>
      </w:r>
      <w:r w:rsidR="00EB3BA2">
        <w:t xml:space="preserve"> </w:t>
      </w:r>
      <w:r w:rsidR="00D161DA">
        <w:t xml:space="preserve">       </w:t>
      </w:r>
      <w:r w:rsidR="00D161DA" w:rsidRPr="001C1A0D">
        <w:rPr>
          <w:rFonts w:ascii="Arial" w:hAnsi="Arial" w:cs="Arial"/>
        </w:rPr>
        <w:t>La Dirigente Scolastica</w:t>
      </w:r>
    </w:p>
    <w:p w14:paraId="1319BC1A" w14:textId="77777777" w:rsidR="00D161DA" w:rsidRPr="001C1A0D" w:rsidRDefault="00D161DA" w:rsidP="00D161DA">
      <w:pPr>
        <w:jc w:val="both"/>
        <w:rPr>
          <w:rFonts w:ascii="Arial" w:hAnsi="Arial" w:cs="Arial"/>
        </w:rPr>
      </w:pPr>
      <w:r w:rsidRPr="001C1A0D">
        <w:rPr>
          <w:rFonts w:ascii="Arial" w:hAnsi="Arial" w:cs="Arial"/>
        </w:rPr>
        <w:t xml:space="preserve"> </w:t>
      </w:r>
      <w:r w:rsidRPr="001C1A0D">
        <w:rPr>
          <w:rFonts w:ascii="Arial" w:hAnsi="Arial" w:cs="Arial"/>
        </w:rPr>
        <w:tab/>
      </w:r>
      <w:r w:rsidRPr="001C1A0D">
        <w:rPr>
          <w:rFonts w:ascii="Arial" w:hAnsi="Arial" w:cs="Arial"/>
        </w:rPr>
        <w:tab/>
      </w:r>
      <w:r w:rsidRPr="001C1A0D">
        <w:rPr>
          <w:rFonts w:ascii="Arial" w:hAnsi="Arial" w:cs="Arial"/>
        </w:rPr>
        <w:tab/>
      </w:r>
      <w:r w:rsidRPr="001C1A0D">
        <w:rPr>
          <w:rFonts w:ascii="Arial" w:hAnsi="Arial" w:cs="Arial"/>
        </w:rPr>
        <w:tab/>
      </w:r>
      <w:r w:rsidRPr="001C1A0D">
        <w:rPr>
          <w:rFonts w:ascii="Arial" w:hAnsi="Arial" w:cs="Arial"/>
        </w:rPr>
        <w:tab/>
      </w:r>
      <w:r w:rsidRPr="001C1A0D">
        <w:rPr>
          <w:rFonts w:ascii="Arial" w:hAnsi="Arial" w:cs="Arial"/>
        </w:rPr>
        <w:tab/>
      </w:r>
      <w:r w:rsidRPr="001C1A0D">
        <w:rPr>
          <w:rFonts w:ascii="Arial" w:hAnsi="Arial" w:cs="Arial"/>
        </w:rPr>
        <w:tab/>
      </w:r>
      <w:r w:rsidRPr="001C1A0D">
        <w:rPr>
          <w:rFonts w:ascii="Arial" w:hAnsi="Arial" w:cs="Arial"/>
        </w:rPr>
        <w:tab/>
      </w:r>
      <w:r w:rsidRPr="001C1A0D">
        <w:rPr>
          <w:rFonts w:ascii="Arial" w:hAnsi="Arial" w:cs="Arial"/>
        </w:rPr>
        <w:tab/>
        <w:t xml:space="preserve">            Prof.ssa Veronica Ancona</w:t>
      </w:r>
    </w:p>
    <w:p w14:paraId="5D51E824" w14:textId="77777777" w:rsidR="00D161DA" w:rsidRDefault="00D161DA" w:rsidP="00D161DA">
      <w:pPr>
        <w:ind w:left="623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</w:t>
      </w:r>
      <w:r w:rsidRPr="00B83E8A">
        <w:rPr>
          <w:sz w:val="16"/>
          <w:szCs w:val="16"/>
        </w:rPr>
        <w:t>Firma autografa sostituita a mezzo stampa</w:t>
      </w:r>
      <w:r>
        <w:rPr>
          <w:sz w:val="16"/>
          <w:szCs w:val="16"/>
        </w:rPr>
        <w:t xml:space="preserve"> </w:t>
      </w:r>
    </w:p>
    <w:p w14:paraId="2A439DD9" w14:textId="77777777" w:rsidR="00D161DA" w:rsidRPr="0050722B" w:rsidRDefault="00D161DA" w:rsidP="00D161DA">
      <w:pPr>
        <w:ind w:left="623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83E8A">
        <w:rPr>
          <w:sz w:val="16"/>
          <w:szCs w:val="16"/>
        </w:rPr>
        <w:t xml:space="preserve">ai sensi dell’art. 3 comma 2 </w:t>
      </w:r>
      <w:proofErr w:type="spellStart"/>
      <w:r w:rsidRPr="00B83E8A">
        <w:rPr>
          <w:sz w:val="16"/>
          <w:szCs w:val="16"/>
        </w:rPr>
        <w:t>D.Lgs.</w:t>
      </w:r>
      <w:proofErr w:type="spellEnd"/>
      <w:r w:rsidRPr="00B83E8A">
        <w:rPr>
          <w:sz w:val="16"/>
          <w:szCs w:val="16"/>
        </w:rPr>
        <w:t xml:space="preserve"> n. 39/1993</w:t>
      </w:r>
      <w:r>
        <w:rPr>
          <w:sz w:val="16"/>
          <w:szCs w:val="16"/>
        </w:rPr>
        <w:t>)</w:t>
      </w:r>
      <w:r>
        <w:rPr>
          <w:i/>
        </w:rPr>
        <w:t xml:space="preserve">      </w:t>
      </w:r>
    </w:p>
    <w:p w14:paraId="7F0B4F77" w14:textId="77777777" w:rsidR="00D161DA" w:rsidRPr="00926F7C" w:rsidRDefault="00D161DA" w:rsidP="00D161DA">
      <w:pPr>
        <w:ind w:left="5664" w:firstLine="708"/>
        <w:jc w:val="both"/>
        <w:rPr>
          <w:sz w:val="24"/>
          <w:szCs w:val="24"/>
          <w:lang w:bidi="ar-SA"/>
        </w:rPr>
      </w:pPr>
    </w:p>
    <w:sectPr w:rsidR="00D161DA" w:rsidRPr="00926F7C" w:rsidSect="007503A8">
      <w:footerReference w:type="default" r:id="rId14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D515" w14:textId="77777777" w:rsidR="005025C7" w:rsidRDefault="005025C7" w:rsidP="00653160">
      <w:r>
        <w:separator/>
      </w:r>
    </w:p>
  </w:endnote>
  <w:endnote w:type="continuationSeparator" w:id="0">
    <w:p w14:paraId="76CAC626" w14:textId="77777777" w:rsidR="005025C7" w:rsidRDefault="005025C7" w:rsidP="0065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2795" w14:textId="77777777" w:rsidR="00653160" w:rsidRDefault="00653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57E1" w14:textId="77777777" w:rsidR="005025C7" w:rsidRDefault="005025C7" w:rsidP="00653160">
      <w:r>
        <w:separator/>
      </w:r>
    </w:p>
  </w:footnote>
  <w:footnote w:type="continuationSeparator" w:id="0">
    <w:p w14:paraId="2C47080B" w14:textId="77777777" w:rsidR="005025C7" w:rsidRDefault="005025C7" w:rsidP="0065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3C"/>
    <w:multiLevelType w:val="hybridMultilevel"/>
    <w:tmpl w:val="759205CA"/>
    <w:lvl w:ilvl="0" w:tplc="77E28BF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0F0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CCF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64C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459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E8F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0BD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A0F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0A1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C04FA"/>
    <w:multiLevelType w:val="hybridMultilevel"/>
    <w:tmpl w:val="4322BBCA"/>
    <w:lvl w:ilvl="0" w:tplc="EB40806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E08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725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6E6B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0B7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CB1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4BF8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8A8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A7B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C2EF3"/>
    <w:multiLevelType w:val="hybridMultilevel"/>
    <w:tmpl w:val="A534432A"/>
    <w:lvl w:ilvl="0" w:tplc="0CA8FFF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66B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274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C0D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E74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255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CD1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A6D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C9B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34C34"/>
    <w:multiLevelType w:val="hybridMultilevel"/>
    <w:tmpl w:val="E026C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636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6332C8F"/>
    <w:multiLevelType w:val="hybridMultilevel"/>
    <w:tmpl w:val="45F65F8C"/>
    <w:lvl w:ilvl="0" w:tplc="EF02C3C0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CB2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0E3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E55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2AE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060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1C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E8F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E19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7026A6"/>
    <w:multiLevelType w:val="hybridMultilevel"/>
    <w:tmpl w:val="7E7613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86E"/>
    <w:multiLevelType w:val="hybridMultilevel"/>
    <w:tmpl w:val="8C340F16"/>
    <w:lvl w:ilvl="0" w:tplc="3A10BF8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41D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6C8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EFD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E43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C7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685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69D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05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371B2D"/>
    <w:multiLevelType w:val="hybridMultilevel"/>
    <w:tmpl w:val="00D08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B2855"/>
    <w:multiLevelType w:val="hybridMultilevel"/>
    <w:tmpl w:val="7E1A3EDA"/>
    <w:lvl w:ilvl="0" w:tplc="B31A89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3D02"/>
    <w:multiLevelType w:val="hybridMultilevel"/>
    <w:tmpl w:val="582278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43BE"/>
    <w:multiLevelType w:val="singleLevel"/>
    <w:tmpl w:val="5386AB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072A60"/>
    <w:multiLevelType w:val="multilevel"/>
    <w:tmpl w:val="D4EA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D03C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3EB7372"/>
    <w:multiLevelType w:val="hybridMultilevel"/>
    <w:tmpl w:val="6108D8E6"/>
    <w:lvl w:ilvl="0" w:tplc="89E6AA3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4DF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CE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C43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6BF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40A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EA4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6EA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0A7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A55F86"/>
    <w:multiLevelType w:val="hybridMultilevel"/>
    <w:tmpl w:val="B6B252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E430D4"/>
    <w:multiLevelType w:val="hybridMultilevel"/>
    <w:tmpl w:val="DB04B0B0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79BA3485"/>
    <w:multiLevelType w:val="hybridMultilevel"/>
    <w:tmpl w:val="34C034DC"/>
    <w:lvl w:ilvl="0" w:tplc="27B2431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CEE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AD6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E2D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409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C2A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0A0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A78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EDC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036A1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18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  <w:num w:numId="16">
    <w:abstractNumId w:val="17"/>
  </w:num>
  <w:num w:numId="17">
    <w:abstractNumId w:val="7"/>
  </w:num>
  <w:num w:numId="18">
    <w:abstractNumId w:val="3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44"/>
    <w:rsid w:val="0000617E"/>
    <w:rsid w:val="00010286"/>
    <w:rsid w:val="000120AD"/>
    <w:rsid w:val="000125CD"/>
    <w:rsid w:val="00013336"/>
    <w:rsid w:val="000239DE"/>
    <w:rsid w:val="000610A2"/>
    <w:rsid w:val="0009666E"/>
    <w:rsid w:val="000A039A"/>
    <w:rsid w:val="000A6C02"/>
    <w:rsid w:val="000B5C52"/>
    <w:rsid w:val="000B7169"/>
    <w:rsid w:val="000D0180"/>
    <w:rsid w:val="000F50E9"/>
    <w:rsid w:val="000F6B80"/>
    <w:rsid w:val="001025B7"/>
    <w:rsid w:val="001077AA"/>
    <w:rsid w:val="00112F83"/>
    <w:rsid w:val="001223E3"/>
    <w:rsid w:val="0014556F"/>
    <w:rsid w:val="00147865"/>
    <w:rsid w:val="001534D8"/>
    <w:rsid w:val="00161BA4"/>
    <w:rsid w:val="001A18CE"/>
    <w:rsid w:val="001A39E7"/>
    <w:rsid w:val="001B3105"/>
    <w:rsid w:val="001C3613"/>
    <w:rsid w:val="001C3F6D"/>
    <w:rsid w:val="001D57F0"/>
    <w:rsid w:val="001D7751"/>
    <w:rsid w:val="001E3912"/>
    <w:rsid w:val="001E3D44"/>
    <w:rsid w:val="001F3F28"/>
    <w:rsid w:val="001F6D3D"/>
    <w:rsid w:val="001F7CBA"/>
    <w:rsid w:val="00206E98"/>
    <w:rsid w:val="00212E74"/>
    <w:rsid w:val="0021602F"/>
    <w:rsid w:val="00235585"/>
    <w:rsid w:val="002533F5"/>
    <w:rsid w:val="0026492F"/>
    <w:rsid w:val="00267738"/>
    <w:rsid w:val="00273D09"/>
    <w:rsid w:val="0029163A"/>
    <w:rsid w:val="00295CD6"/>
    <w:rsid w:val="002B238B"/>
    <w:rsid w:val="002B49C6"/>
    <w:rsid w:val="002B62C8"/>
    <w:rsid w:val="002E6922"/>
    <w:rsid w:val="002F63CD"/>
    <w:rsid w:val="003034BF"/>
    <w:rsid w:val="00310066"/>
    <w:rsid w:val="00316657"/>
    <w:rsid w:val="003201A5"/>
    <w:rsid w:val="0033298D"/>
    <w:rsid w:val="0033466C"/>
    <w:rsid w:val="00345B9C"/>
    <w:rsid w:val="003747B0"/>
    <w:rsid w:val="00376D26"/>
    <w:rsid w:val="00377E1C"/>
    <w:rsid w:val="003876AA"/>
    <w:rsid w:val="00387E06"/>
    <w:rsid w:val="003B2C6E"/>
    <w:rsid w:val="003B3053"/>
    <w:rsid w:val="003C5490"/>
    <w:rsid w:val="003E2893"/>
    <w:rsid w:val="003F0A3A"/>
    <w:rsid w:val="00433428"/>
    <w:rsid w:val="0044586A"/>
    <w:rsid w:val="00461DA4"/>
    <w:rsid w:val="00462D1A"/>
    <w:rsid w:val="00467416"/>
    <w:rsid w:val="00473388"/>
    <w:rsid w:val="00482554"/>
    <w:rsid w:val="00491358"/>
    <w:rsid w:val="004928F4"/>
    <w:rsid w:val="004B2A95"/>
    <w:rsid w:val="004F082B"/>
    <w:rsid w:val="004F3767"/>
    <w:rsid w:val="004F6693"/>
    <w:rsid w:val="004F6727"/>
    <w:rsid w:val="005025C7"/>
    <w:rsid w:val="00522C62"/>
    <w:rsid w:val="005236FB"/>
    <w:rsid w:val="00526BA4"/>
    <w:rsid w:val="0052718E"/>
    <w:rsid w:val="005300C7"/>
    <w:rsid w:val="00530AB3"/>
    <w:rsid w:val="005656BB"/>
    <w:rsid w:val="00570456"/>
    <w:rsid w:val="005716FF"/>
    <w:rsid w:val="00571D83"/>
    <w:rsid w:val="00581FCC"/>
    <w:rsid w:val="005841E3"/>
    <w:rsid w:val="005877CC"/>
    <w:rsid w:val="0059089D"/>
    <w:rsid w:val="00591A46"/>
    <w:rsid w:val="005929C4"/>
    <w:rsid w:val="00592EE2"/>
    <w:rsid w:val="005951AF"/>
    <w:rsid w:val="005B0D4D"/>
    <w:rsid w:val="005D4A47"/>
    <w:rsid w:val="005E0A9B"/>
    <w:rsid w:val="005E5E6E"/>
    <w:rsid w:val="00603CFC"/>
    <w:rsid w:val="00613189"/>
    <w:rsid w:val="00613E27"/>
    <w:rsid w:val="00625E1E"/>
    <w:rsid w:val="00627BB5"/>
    <w:rsid w:val="00642F25"/>
    <w:rsid w:val="00644D79"/>
    <w:rsid w:val="006501E7"/>
    <w:rsid w:val="00653160"/>
    <w:rsid w:val="006563F1"/>
    <w:rsid w:val="00664677"/>
    <w:rsid w:val="00677C0D"/>
    <w:rsid w:val="00686FDC"/>
    <w:rsid w:val="006B307E"/>
    <w:rsid w:val="006B6CE7"/>
    <w:rsid w:val="006C15E4"/>
    <w:rsid w:val="006C57F0"/>
    <w:rsid w:val="006D3472"/>
    <w:rsid w:val="006D5451"/>
    <w:rsid w:val="006D5A69"/>
    <w:rsid w:val="006E016E"/>
    <w:rsid w:val="006E15A2"/>
    <w:rsid w:val="006F20B3"/>
    <w:rsid w:val="006F2168"/>
    <w:rsid w:val="00716044"/>
    <w:rsid w:val="00720679"/>
    <w:rsid w:val="00720B89"/>
    <w:rsid w:val="00735782"/>
    <w:rsid w:val="00740373"/>
    <w:rsid w:val="00741B41"/>
    <w:rsid w:val="00741DB3"/>
    <w:rsid w:val="00742960"/>
    <w:rsid w:val="00742ABE"/>
    <w:rsid w:val="00742C01"/>
    <w:rsid w:val="00745B13"/>
    <w:rsid w:val="007503A8"/>
    <w:rsid w:val="00770FEB"/>
    <w:rsid w:val="00774F9A"/>
    <w:rsid w:val="0077541A"/>
    <w:rsid w:val="0077619F"/>
    <w:rsid w:val="00790387"/>
    <w:rsid w:val="00794CC6"/>
    <w:rsid w:val="007A7F9E"/>
    <w:rsid w:val="007B0D45"/>
    <w:rsid w:val="007B1EE0"/>
    <w:rsid w:val="007B2D87"/>
    <w:rsid w:val="007C0244"/>
    <w:rsid w:val="007E0397"/>
    <w:rsid w:val="007E2513"/>
    <w:rsid w:val="008030A3"/>
    <w:rsid w:val="008064A9"/>
    <w:rsid w:val="00820C16"/>
    <w:rsid w:val="008559B5"/>
    <w:rsid w:val="00856E8C"/>
    <w:rsid w:val="00862A7E"/>
    <w:rsid w:val="00865F2F"/>
    <w:rsid w:val="0087526E"/>
    <w:rsid w:val="008754CA"/>
    <w:rsid w:val="0088196F"/>
    <w:rsid w:val="00885100"/>
    <w:rsid w:val="00892371"/>
    <w:rsid w:val="008B7C0E"/>
    <w:rsid w:val="008C1ACA"/>
    <w:rsid w:val="008E425D"/>
    <w:rsid w:val="008F10A3"/>
    <w:rsid w:val="008F5103"/>
    <w:rsid w:val="00925D4E"/>
    <w:rsid w:val="00930691"/>
    <w:rsid w:val="009330C5"/>
    <w:rsid w:val="00940A35"/>
    <w:rsid w:val="00945E25"/>
    <w:rsid w:val="009519D9"/>
    <w:rsid w:val="00957C38"/>
    <w:rsid w:val="00957EE5"/>
    <w:rsid w:val="009606D9"/>
    <w:rsid w:val="0097571B"/>
    <w:rsid w:val="00981B56"/>
    <w:rsid w:val="00984B72"/>
    <w:rsid w:val="009864A8"/>
    <w:rsid w:val="009A7956"/>
    <w:rsid w:val="009C013C"/>
    <w:rsid w:val="009D4A5D"/>
    <w:rsid w:val="009F2424"/>
    <w:rsid w:val="00A04B52"/>
    <w:rsid w:val="00A04D97"/>
    <w:rsid w:val="00A132BB"/>
    <w:rsid w:val="00A151CF"/>
    <w:rsid w:val="00A2619D"/>
    <w:rsid w:val="00A2788F"/>
    <w:rsid w:val="00A412E4"/>
    <w:rsid w:val="00A43631"/>
    <w:rsid w:val="00A459BA"/>
    <w:rsid w:val="00A71B15"/>
    <w:rsid w:val="00A7487E"/>
    <w:rsid w:val="00A931C1"/>
    <w:rsid w:val="00AA6727"/>
    <w:rsid w:val="00AA6D72"/>
    <w:rsid w:val="00AB4FF0"/>
    <w:rsid w:val="00AC4D4F"/>
    <w:rsid w:val="00AE079A"/>
    <w:rsid w:val="00AE46FF"/>
    <w:rsid w:val="00AF1ED9"/>
    <w:rsid w:val="00B01DBD"/>
    <w:rsid w:val="00B0211E"/>
    <w:rsid w:val="00B05BC3"/>
    <w:rsid w:val="00B236A2"/>
    <w:rsid w:val="00B267D0"/>
    <w:rsid w:val="00B31583"/>
    <w:rsid w:val="00B43534"/>
    <w:rsid w:val="00B56699"/>
    <w:rsid w:val="00B87C90"/>
    <w:rsid w:val="00BA4063"/>
    <w:rsid w:val="00BA4799"/>
    <w:rsid w:val="00BA50B4"/>
    <w:rsid w:val="00BD2D8B"/>
    <w:rsid w:val="00BE6693"/>
    <w:rsid w:val="00BE7593"/>
    <w:rsid w:val="00BF7C02"/>
    <w:rsid w:val="00C007D9"/>
    <w:rsid w:val="00C03189"/>
    <w:rsid w:val="00C0341A"/>
    <w:rsid w:val="00C04324"/>
    <w:rsid w:val="00C043D6"/>
    <w:rsid w:val="00C060CE"/>
    <w:rsid w:val="00C113F1"/>
    <w:rsid w:val="00C1214E"/>
    <w:rsid w:val="00C17844"/>
    <w:rsid w:val="00C241E8"/>
    <w:rsid w:val="00C26A0F"/>
    <w:rsid w:val="00C54255"/>
    <w:rsid w:val="00C63991"/>
    <w:rsid w:val="00C87D28"/>
    <w:rsid w:val="00CA19BB"/>
    <w:rsid w:val="00CA6FC8"/>
    <w:rsid w:val="00CB3BC4"/>
    <w:rsid w:val="00CB793B"/>
    <w:rsid w:val="00CC603E"/>
    <w:rsid w:val="00CD051D"/>
    <w:rsid w:val="00CD1FA6"/>
    <w:rsid w:val="00CE6AB9"/>
    <w:rsid w:val="00CF1E31"/>
    <w:rsid w:val="00CF3A29"/>
    <w:rsid w:val="00D00923"/>
    <w:rsid w:val="00D05E03"/>
    <w:rsid w:val="00D161DA"/>
    <w:rsid w:val="00D1648B"/>
    <w:rsid w:val="00D32C87"/>
    <w:rsid w:val="00D33F4B"/>
    <w:rsid w:val="00D3697A"/>
    <w:rsid w:val="00D53F0B"/>
    <w:rsid w:val="00D85CB3"/>
    <w:rsid w:val="00D92B31"/>
    <w:rsid w:val="00DA15EA"/>
    <w:rsid w:val="00DA1A5C"/>
    <w:rsid w:val="00DA3EC3"/>
    <w:rsid w:val="00DB44D0"/>
    <w:rsid w:val="00DC30E1"/>
    <w:rsid w:val="00DC6107"/>
    <w:rsid w:val="00DC63B4"/>
    <w:rsid w:val="00DD23E5"/>
    <w:rsid w:val="00DD288A"/>
    <w:rsid w:val="00DD7FC2"/>
    <w:rsid w:val="00DE122C"/>
    <w:rsid w:val="00DF62A9"/>
    <w:rsid w:val="00DF7268"/>
    <w:rsid w:val="00E10099"/>
    <w:rsid w:val="00E12A8B"/>
    <w:rsid w:val="00E1759E"/>
    <w:rsid w:val="00E25D0F"/>
    <w:rsid w:val="00E26EBB"/>
    <w:rsid w:val="00E35CB0"/>
    <w:rsid w:val="00E36B18"/>
    <w:rsid w:val="00E44848"/>
    <w:rsid w:val="00E5031A"/>
    <w:rsid w:val="00E62F1F"/>
    <w:rsid w:val="00E634C5"/>
    <w:rsid w:val="00E749FF"/>
    <w:rsid w:val="00EA6A2F"/>
    <w:rsid w:val="00EB2D97"/>
    <w:rsid w:val="00EB3BA2"/>
    <w:rsid w:val="00EB584C"/>
    <w:rsid w:val="00EC50A4"/>
    <w:rsid w:val="00ED3CA4"/>
    <w:rsid w:val="00ED4CFE"/>
    <w:rsid w:val="00ED68D1"/>
    <w:rsid w:val="00EE4650"/>
    <w:rsid w:val="00EE5F6D"/>
    <w:rsid w:val="00F07BB9"/>
    <w:rsid w:val="00F20B15"/>
    <w:rsid w:val="00F243BD"/>
    <w:rsid w:val="00F328B4"/>
    <w:rsid w:val="00F36246"/>
    <w:rsid w:val="00F4491B"/>
    <w:rsid w:val="00F51720"/>
    <w:rsid w:val="00F53112"/>
    <w:rsid w:val="00F9414A"/>
    <w:rsid w:val="00FA7E13"/>
    <w:rsid w:val="00FB012A"/>
    <w:rsid w:val="00FB46BD"/>
    <w:rsid w:val="00FD1CFE"/>
    <w:rsid w:val="00FD332B"/>
    <w:rsid w:val="00FD4D64"/>
    <w:rsid w:val="00FE37DE"/>
    <w:rsid w:val="00FF4E57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698C"/>
  <w15:docId w15:val="{C2CA0796-44E2-4E5F-8F5D-BC376DCA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7844"/>
    <w:rPr>
      <w:rFonts w:ascii="Times New Roman" w:eastAsia="Times New Roman" w:hAnsi="Times New Roman"/>
      <w:lang w:bidi="he-IL"/>
    </w:rPr>
  </w:style>
  <w:style w:type="paragraph" w:styleId="Titolo1">
    <w:name w:val="heading 1"/>
    <w:next w:val="Normale"/>
    <w:link w:val="Titolo1Carattere"/>
    <w:uiPriority w:val="9"/>
    <w:unhideWhenUsed/>
    <w:qFormat/>
    <w:rsid w:val="009D4A5D"/>
    <w:pPr>
      <w:keepNext/>
      <w:keepLines/>
      <w:spacing w:line="259" w:lineRule="auto"/>
      <w:ind w:left="60" w:right="612" w:hanging="10"/>
      <w:jc w:val="center"/>
      <w:outlineLvl w:val="0"/>
    </w:pPr>
    <w:rPr>
      <w:rFonts w:ascii="Times New Roman" w:eastAsia="Times New Roman" w:hAnsi="Times New Roman"/>
      <w:color w:val="000000"/>
      <w:sz w:val="28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9D4A5D"/>
    <w:pPr>
      <w:keepNext/>
      <w:keepLines/>
      <w:spacing w:line="259" w:lineRule="auto"/>
      <w:ind w:left="2742"/>
      <w:jc w:val="center"/>
      <w:outlineLvl w:val="1"/>
    </w:pPr>
    <w:rPr>
      <w:rFonts w:ascii="Times New Roman" w:eastAsia="Times New Roman" w:hAnsi="Times New Roman"/>
      <w:color w:val="000000"/>
      <w:sz w:val="26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0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1B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1B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1B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1">
    <w:name w:val="title1"/>
    <w:rsid w:val="00C17844"/>
    <w:rPr>
      <w:rFonts w:ascii="Verdana" w:hAnsi="Verdana" w:hint="default"/>
      <w:b/>
      <w:bCs/>
      <w:color w:val="030B73"/>
      <w:sz w:val="24"/>
      <w:szCs w:val="24"/>
    </w:rPr>
  </w:style>
  <w:style w:type="paragraph" w:customStyle="1" w:styleId="Default">
    <w:name w:val="Default"/>
    <w:rsid w:val="00C178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4A5D"/>
    <w:rPr>
      <w:rFonts w:ascii="Times New Roman" w:eastAsia="Times New Roman" w:hAnsi="Times New Roman"/>
      <w:color w:val="000000"/>
      <w:sz w:val="28"/>
      <w:szCs w:val="2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4A5D"/>
    <w:rPr>
      <w:rFonts w:ascii="Times New Roman" w:eastAsia="Times New Roman" w:hAnsi="Times New Roman"/>
      <w:color w:val="000000"/>
      <w:sz w:val="26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CFE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1223E3"/>
    <w:rPr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089D"/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paragraph" w:styleId="Rientrocorpodeltesto">
    <w:name w:val="Body Text Indent"/>
    <w:basedOn w:val="Normale"/>
    <w:link w:val="RientrocorpodeltestoCarattere"/>
    <w:semiHidden/>
    <w:rsid w:val="0059089D"/>
    <w:pPr>
      <w:ind w:left="360"/>
    </w:pPr>
    <w:rPr>
      <w:rFonts w:ascii="Arial" w:hAnsi="Arial" w:cs="Arial"/>
      <w:sz w:val="22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9089D"/>
    <w:rPr>
      <w:rFonts w:ascii="Arial" w:eastAsia="Times New Roman" w:hAnsi="Arial" w:cs="Arial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1B56"/>
    <w:rPr>
      <w:rFonts w:asciiTheme="majorHAnsi" w:eastAsiaTheme="majorEastAsia" w:hAnsiTheme="majorHAnsi" w:cstheme="majorBidi"/>
      <w:b/>
      <w:bCs/>
      <w:i/>
      <w:iCs/>
      <w:color w:val="4F81BD" w:themeColor="accent1"/>
      <w:lang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1B56"/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1B56"/>
    <w:rPr>
      <w:rFonts w:asciiTheme="majorHAnsi" w:eastAsiaTheme="majorEastAsia" w:hAnsiTheme="majorHAnsi" w:cstheme="majorBidi"/>
      <w:i/>
      <w:iCs/>
      <w:color w:val="243F60" w:themeColor="accent1" w:themeShade="7F"/>
      <w:lang w:bidi="he-IL"/>
    </w:rPr>
  </w:style>
  <w:style w:type="paragraph" w:styleId="Paragrafoelenco">
    <w:name w:val="List Paragraph"/>
    <w:basedOn w:val="Normale"/>
    <w:uiPriority w:val="34"/>
    <w:qFormat/>
    <w:rsid w:val="008B7C0E"/>
    <w:pPr>
      <w:ind w:left="720"/>
      <w:contextualSpacing/>
    </w:pPr>
  </w:style>
  <w:style w:type="character" w:customStyle="1" w:styleId="ff1">
    <w:name w:val="ff1"/>
    <w:basedOn w:val="Carpredefinitoparagrafo"/>
    <w:rsid w:val="00925D4E"/>
  </w:style>
  <w:style w:type="paragraph" w:styleId="NormaleWeb">
    <w:name w:val="Normal (Web)"/>
    <w:basedOn w:val="Normale"/>
    <w:uiPriority w:val="99"/>
    <w:unhideWhenUsed/>
    <w:rsid w:val="00925D4E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925D4E"/>
    <w:rPr>
      <w:b/>
      <w:bCs/>
    </w:rPr>
  </w:style>
  <w:style w:type="character" w:customStyle="1" w:styleId="fs28">
    <w:name w:val="fs28"/>
    <w:basedOn w:val="Carpredefinitoparagrafo"/>
    <w:rsid w:val="00925D4E"/>
  </w:style>
  <w:style w:type="character" w:customStyle="1" w:styleId="fs24">
    <w:name w:val="fs24"/>
    <w:basedOn w:val="Carpredefinitoparagrafo"/>
    <w:rsid w:val="00925D4E"/>
  </w:style>
  <w:style w:type="character" w:styleId="Menzionenonrisolta">
    <w:name w:val="Unresolved Mention"/>
    <w:basedOn w:val="Carpredefinitoparagrafo"/>
    <w:uiPriority w:val="99"/>
    <w:semiHidden/>
    <w:unhideWhenUsed/>
    <w:rsid w:val="004F67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53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160"/>
    <w:rPr>
      <w:rFonts w:ascii="Times New Roman" w:eastAsia="Times New Roman" w:hAnsi="Times New Roman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653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160"/>
    <w:rPr>
      <w:rFonts w:ascii="Times New Roman" w:eastAsia="Times New Roman" w:hAnsi="Times New Roman"/>
      <w:lang w:bidi="he-IL"/>
    </w:rPr>
  </w:style>
  <w:style w:type="table" w:styleId="Grigliatabella">
    <w:name w:val="Table Grid"/>
    <w:basedOn w:val="Tabellanormale"/>
    <w:uiPriority w:val="59"/>
    <w:rsid w:val="005236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5841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41E3"/>
    <w:rPr>
      <w:rFonts w:ascii="Times New Roman" w:eastAsia="Times New Roman" w:hAnsi="Times New Roman"/>
      <w:lang w:bidi="he-IL"/>
    </w:rPr>
  </w:style>
  <w:style w:type="table" w:customStyle="1" w:styleId="TableNormal">
    <w:name w:val="Table Normal"/>
    <w:uiPriority w:val="2"/>
    <w:semiHidden/>
    <w:unhideWhenUsed/>
    <w:qFormat/>
    <w:rsid w:val="005841E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522C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uiPriority w:val="1"/>
    <w:qFormat/>
    <w:rsid w:val="00E12A8B"/>
    <w:pPr>
      <w:widowControl w:val="0"/>
      <w:autoSpaceDE w:val="0"/>
      <w:autoSpaceDN w:val="0"/>
    </w:pPr>
    <w:rPr>
      <w:sz w:val="24"/>
      <w:szCs w:val="24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E12A8B"/>
    <w:pPr>
      <w:widowControl w:val="0"/>
      <w:autoSpaceDE w:val="0"/>
      <w:autoSpaceDN w:val="0"/>
    </w:pPr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b9003@istruzione.it" TargetMode="External"/><Relationship Id="rId13" Type="http://schemas.openxmlformats.org/officeDocument/2006/relationships/hyperlink" Target="http://www.icmatteottipellic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oic8b9003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c8b9003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matteottipellic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b9003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6" baseType="variant"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mailto:segreteria@nievomatteotti.it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agata</dc:creator>
  <cp:lastModifiedBy>Ileana Sinopoli</cp:lastModifiedBy>
  <cp:revision>27</cp:revision>
  <cp:lastPrinted>2023-01-23T10:21:00Z</cp:lastPrinted>
  <dcterms:created xsi:type="dcterms:W3CDTF">2021-09-27T08:33:00Z</dcterms:created>
  <dcterms:modified xsi:type="dcterms:W3CDTF">2023-01-25T12:16:00Z</dcterms:modified>
</cp:coreProperties>
</file>